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7F5C" w14:textId="77777777" w:rsidR="007C6361" w:rsidRPr="000942AB" w:rsidRDefault="007C6361" w:rsidP="00956B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51FD22" w14:textId="77777777" w:rsidR="006A1AD2" w:rsidRPr="000942AB" w:rsidRDefault="00956B31" w:rsidP="00727DF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</w:p>
    <w:p w14:paraId="7DDDF9EC" w14:textId="472B4297" w:rsidR="00956B31" w:rsidRPr="000942AB" w:rsidRDefault="006A1AD2" w:rsidP="0001551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выступлений участников</w:t>
      </w:r>
      <w:r w:rsidR="00727DF0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6B31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второго </w:t>
      </w:r>
      <w:r w:rsidR="00727DF0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очного тура</w:t>
      </w:r>
    </w:p>
    <w:p w14:paraId="640C5497" w14:textId="34F6DF36" w:rsidR="0001551D" w:rsidRPr="000942AB" w:rsidRDefault="00956B31" w:rsidP="0001551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7DF0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E67FA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ткрытого </w:t>
      </w:r>
      <w:r w:rsidR="0001551D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 любительского народного творчества</w:t>
      </w:r>
    </w:p>
    <w:p w14:paraId="48160D75" w14:textId="6D078363" w:rsidR="0001551D" w:rsidRPr="000942AB" w:rsidRDefault="00BD0EB9" w:rsidP="0001551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«Калининский каскад» </w:t>
      </w:r>
    </w:p>
    <w:p w14:paraId="289D4B56" w14:textId="68B8FA3E" w:rsidR="00956B31" w:rsidRDefault="00956B31" w:rsidP="002A295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D1208F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ореографическо</w:t>
      </w: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01551D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</w:t>
      </w:r>
      <w:r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01551D" w:rsidRPr="0009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0D25FD5" w14:textId="5C915D7B" w:rsidR="00443303" w:rsidRDefault="00443303" w:rsidP="00443303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04</w:t>
      </w:r>
      <w:r w:rsidRPr="00184A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АПРЕЛЯ</w:t>
      </w:r>
      <w:r w:rsidRPr="00184A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 w:rsidRPr="00184A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года</w:t>
      </w:r>
    </w:p>
    <w:p w14:paraId="00EFD72F" w14:textId="71B3A540" w:rsidR="00443303" w:rsidRPr="00B12BFC" w:rsidRDefault="00443303" w:rsidP="0044330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433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Дом Молодежи «Атлант» </w:t>
      </w:r>
      <w:r w:rsidRPr="00B12B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(СПб, </w:t>
      </w:r>
      <w:r w:rsidRPr="004433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433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Руставели, дом 37</w:t>
      </w:r>
      <w:r w:rsidRPr="00B12B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4670F45D" w14:textId="4E84879E" w:rsidR="00337AB5" w:rsidRDefault="00337AB5" w:rsidP="0054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160E" w14:textId="77777777" w:rsidR="00545A9D" w:rsidRPr="000942AB" w:rsidRDefault="00545A9D" w:rsidP="0054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614"/>
        <w:gridCol w:w="2317"/>
        <w:gridCol w:w="1134"/>
        <w:gridCol w:w="533"/>
      </w:tblGrid>
      <w:tr w:rsidR="00250795" w:rsidRPr="000942AB" w14:paraId="0068BA94" w14:textId="77777777" w:rsidTr="00A11189">
        <w:trPr>
          <w:jc w:val="center"/>
        </w:trPr>
        <w:tc>
          <w:tcPr>
            <w:tcW w:w="7150" w:type="dxa"/>
            <w:gridSpan w:val="2"/>
          </w:tcPr>
          <w:p w14:paraId="60463A53" w14:textId="7E301056" w:rsidR="00250795" w:rsidRPr="000942AB" w:rsidRDefault="00250795" w:rsidP="00545A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317" w:type="dxa"/>
          </w:tcPr>
          <w:p w14:paraId="10976CD7" w14:textId="77777777" w:rsidR="00250795" w:rsidRPr="000942AB" w:rsidRDefault="00250795" w:rsidP="00483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134" w:type="dxa"/>
          </w:tcPr>
          <w:p w14:paraId="1C372782" w14:textId="36F416B8" w:rsidR="00250795" w:rsidRPr="000942AB" w:rsidRDefault="00250795" w:rsidP="00483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4B1504DF" w14:textId="535575DC" w:rsidR="00250795" w:rsidRPr="000942AB" w:rsidRDefault="00250795" w:rsidP="00483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95" w:rsidRPr="000942AB" w14:paraId="56B365BE" w14:textId="77777777" w:rsidTr="00303503">
        <w:trPr>
          <w:trHeight w:val="380"/>
          <w:jc w:val="center"/>
        </w:trPr>
        <w:tc>
          <w:tcPr>
            <w:tcW w:w="11134" w:type="dxa"/>
            <w:gridSpan w:val="5"/>
            <w:shd w:val="clear" w:color="auto" w:fill="FFFFFF"/>
          </w:tcPr>
          <w:p w14:paraId="33DA3F19" w14:textId="30F5756C" w:rsidR="00250795" w:rsidRPr="000942AB" w:rsidRDefault="00391A1B" w:rsidP="007C636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5A9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15.00 – 15.40</w:t>
            </w:r>
          </w:p>
        </w:tc>
      </w:tr>
      <w:tr w:rsidR="004A53E5" w:rsidRPr="000942AB" w14:paraId="05763716" w14:textId="77777777" w:rsidTr="00303503">
        <w:trPr>
          <w:trHeight w:val="332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2733B367" w14:textId="2544712C" w:rsidR="004A53E5" w:rsidRPr="00391A1B" w:rsidRDefault="004A53E5" w:rsidP="0030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категория: 7 – 9 лет</w:t>
            </w:r>
          </w:p>
        </w:tc>
      </w:tr>
      <w:tr w:rsidR="004A53E5" w:rsidRPr="000942AB" w14:paraId="1F071797" w14:textId="77777777" w:rsidTr="00303503">
        <w:trPr>
          <w:trHeight w:val="175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6F40ABAE" w14:textId="4DB65C0E" w:rsidR="004A53E5" w:rsidRPr="00391A1B" w:rsidRDefault="004A53E5" w:rsidP="0030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Классический танец</w:t>
            </w:r>
          </w:p>
        </w:tc>
      </w:tr>
      <w:tr w:rsidR="00545A9D" w:rsidRPr="000942AB" w14:paraId="4E281857" w14:textId="77777777" w:rsidTr="00A11189">
        <w:trPr>
          <w:trHeight w:val="79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3B760EE" w14:textId="6D632EF3" w:rsidR="00545A9D" w:rsidRPr="000942AB" w:rsidRDefault="00BB6941" w:rsidP="00BB6941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4EF9EB1" w14:textId="77777777" w:rsidR="00545A9D" w:rsidRPr="000942AB" w:rsidRDefault="00545A9D" w:rsidP="00545A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Марианна </w:t>
            </w:r>
          </w:p>
          <w:p w14:paraId="47A7B20F" w14:textId="77777777" w:rsidR="00545A9D" w:rsidRPr="000942AB" w:rsidRDefault="00545A9D" w:rsidP="00545A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Руководитель: педагог Шадрухина Оксана Владимировна</w:t>
            </w:r>
          </w:p>
          <w:p w14:paraId="4B6206D7" w14:textId="0766C76A" w:rsidR="00545A9D" w:rsidRPr="000942AB" w:rsidRDefault="00545A9D" w:rsidP="001609F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Школа балета «Па-Де-Ша»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B5900E3" w14:textId="77777777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F970" w14:textId="621E3AAB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«Маленькая Сильфида»</w:t>
            </w:r>
          </w:p>
          <w:p w14:paraId="48F8BB7C" w14:textId="74806AAB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93D4E9B" w14:textId="3238C49C" w:rsidR="00545A9D" w:rsidRPr="000942AB" w:rsidRDefault="00545A9D" w:rsidP="0030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2.05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0AF3F9C" w14:textId="6ADABA1F" w:rsidR="00545A9D" w:rsidRPr="000942AB" w:rsidRDefault="00545A9D" w:rsidP="0030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A9D" w:rsidRPr="000942AB" w14:paraId="10E048B6" w14:textId="77777777" w:rsidTr="00A11189">
        <w:trPr>
          <w:trHeight w:val="137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EE8D252" w14:textId="110D1937" w:rsidR="00545A9D" w:rsidRPr="000942AB" w:rsidRDefault="00BB6941" w:rsidP="00BB6941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08203F8" w14:textId="77777777" w:rsidR="00545A9D" w:rsidRPr="000942AB" w:rsidRDefault="00545A9D" w:rsidP="00545A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Свиридова» </w:t>
            </w:r>
          </w:p>
          <w:p w14:paraId="26DF12C4" w14:textId="77777777" w:rsidR="00545A9D" w:rsidRPr="000942AB" w:rsidRDefault="00545A9D" w:rsidP="00545A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Руководители: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 Долгополова Елена Владимировна</w:t>
            </w:r>
            <w:r w:rsidRPr="0009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усейнов Джуракул Халуроевич</w:t>
            </w:r>
          </w:p>
          <w:p w14:paraId="7CA572BC" w14:textId="56DFC29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Г.В. Свиридова»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80C9D6F" w14:textId="502A9CF8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«Озорное аллегро»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00829F" w14:textId="04608A0E" w:rsidR="00545A9D" w:rsidRPr="000942AB" w:rsidRDefault="00545A9D" w:rsidP="0012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3.10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CACEBD5" w14:textId="069CDFA8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E5" w:rsidRPr="000942AB" w14:paraId="0975ED1E" w14:textId="77777777" w:rsidTr="00303503">
        <w:trPr>
          <w:trHeight w:val="263"/>
          <w:jc w:val="center"/>
        </w:trPr>
        <w:tc>
          <w:tcPr>
            <w:tcW w:w="11134" w:type="dxa"/>
            <w:gridSpan w:val="5"/>
            <w:shd w:val="clear" w:color="auto" w:fill="auto"/>
            <w:vAlign w:val="center"/>
          </w:tcPr>
          <w:p w14:paraId="44CD0CEE" w14:textId="657468D9" w:rsidR="004A53E5" w:rsidRPr="000942AB" w:rsidRDefault="004A53E5" w:rsidP="009A3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Народный и народно-сценический танец</w:t>
            </w:r>
          </w:p>
        </w:tc>
      </w:tr>
      <w:tr w:rsidR="00545A9D" w:rsidRPr="000942AB" w14:paraId="69ADF8E6" w14:textId="77777777" w:rsidTr="00A11189">
        <w:trPr>
          <w:trHeight w:val="96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4C1F475" w14:textId="3E8D0D0D" w:rsidR="00545A9D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391D2B8" w14:textId="77777777" w:rsidR="00545A9D" w:rsidRPr="000942AB" w:rsidRDefault="00545A9D" w:rsidP="00545A9D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3C4DD28F" w14:textId="77777777" w:rsidR="00545A9D" w:rsidRPr="000942AB" w:rsidRDefault="00545A9D" w:rsidP="0054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Герега Юлия Владимировна</w:t>
            </w:r>
          </w:p>
          <w:p w14:paraId="355472E5" w14:textId="1093793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AFD6EB6" w14:textId="6F12993D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«Ряпушка пошла»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A419" w14:textId="1E67CFDD" w:rsidR="00545A9D" w:rsidRPr="000942AB" w:rsidRDefault="00545A9D" w:rsidP="009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1BB4E0B" w14:textId="3EA4C1EE" w:rsidR="00545A9D" w:rsidRPr="000942AB" w:rsidRDefault="00545A9D" w:rsidP="009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45A9D" w:rsidRPr="000942AB" w14:paraId="5C04E965" w14:textId="77777777" w:rsidTr="00A11189">
        <w:trPr>
          <w:trHeight w:val="100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E16137A" w14:textId="443A7CCC" w:rsidR="00545A9D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FF58394" w14:textId="7777777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Ансамбль танца «Ровесники» имени Эдуарда Хиля</w:t>
            </w:r>
          </w:p>
          <w:p w14:paraId="28C589C7" w14:textId="7777777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 Винидиктова Анжелика Михайловна</w:t>
            </w:r>
          </w:p>
          <w:p w14:paraId="2C12B51A" w14:textId="3D4355EF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ДДТ Петроградского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FF942E8" w14:textId="68C87C2D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«Смоленский гусачок»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8882FD" w14:textId="221A4D84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3D7E1FA" w14:textId="6D100D1B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53E5" w:rsidRPr="000942AB" w14:paraId="56FCDF9B" w14:textId="77777777" w:rsidTr="00303503">
        <w:trPr>
          <w:trHeight w:val="297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A85B851" w14:textId="510173E1" w:rsidR="004A53E5" w:rsidRPr="000942AB" w:rsidRDefault="004A53E5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Стилизованный народный танец</w:t>
            </w:r>
          </w:p>
        </w:tc>
      </w:tr>
      <w:tr w:rsidR="00545A9D" w:rsidRPr="000942AB" w14:paraId="3CDA8810" w14:textId="77777777" w:rsidTr="00A11189">
        <w:trPr>
          <w:trHeight w:val="117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0C9E6E4" w14:textId="3779AFB1" w:rsidR="00545A9D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437211C" w14:textId="7777777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«Алые паруса»</w:t>
            </w:r>
          </w:p>
          <w:p w14:paraId="01FE1F32" w14:textId="7777777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Каржонкова Елена Гарриевна</w:t>
            </w:r>
          </w:p>
          <w:p w14:paraId="68AF9A22" w14:textId="0CFF638F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ГБУ ДО ДДТ Приморского района Санкт-Петербурга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3B9077C" w14:textId="27C5CAF4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«Сорока-ворона»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60E08F" w14:textId="285B9BBB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B93B6DA" w14:textId="5D721359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5A9D" w:rsidRPr="000942AB" w14:paraId="0C25EC65" w14:textId="77777777" w:rsidTr="00A11189">
        <w:trPr>
          <w:trHeight w:val="1261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7562C5A" w14:textId="5255DB16" w:rsidR="00545A9D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6BBDE040" w14:textId="7777777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«Универсал»</w:t>
            </w:r>
          </w:p>
          <w:p w14:paraId="6E50F068" w14:textId="77777777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Руководитель: педагог дополнительного образования Романова Людмила Антоновна</w:t>
            </w:r>
          </w:p>
          <w:p w14:paraId="458E4B4D" w14:textId="3223BB0C" w:rsidR="00545A9D" w:rsidRPr="000942AB" w:rsidRDefault="00545A9D" w:rsidP="00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ГБОУ СОШ № 619 Калининского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EEBA9C7" w14:textId="479B6399" w:rsidR="00545A9D" w:rsidRPr="000942AB" w:rsidRDefault="00545A9D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«Встреча с оленями»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DD2B35" w14:textId="5ABD2318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2.26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CCF6A19" w14:textId="04FF7419" w:rsidR="00545A9D" w:rsidRPr="000942AB" w:rsidRDefault="00545A9D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09FB" w:rsidRPr="000942AB" w14:paraId="756F510E" w14:textId="77777777" w:rsidTr="00A11189">
        <w:trPr>
          <w:trHeight w:val="72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6BE220F" w14:textId="42C2C744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CB9D4E9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0029F12D" w14:textId="77777777" w:rsidR="001609FB" w:rsidRPr="000942AB" w:rsidRDefault="001609FB" w:rsidP="00160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Герега Юлия Владимировна</w:t>
            </w:r>
          </w:p>
          <w:p w14:paraId="6167E897" w14:textId="6415E8A5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A52DD4B" w14:textId="14C3C6A7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«Банный день»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06A6E" w14:textId="2DB4B1F9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FFABD2" w14:textId="4419F2D0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53E5" w:rsidRPr="000942AB" w14:paraId="7C3E558A" w14:textId="77777777" w:rsidTr="00303503">
        <w:trPr>
          <w:trHeight w:val="423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DBB79D9" w14:textId="4929B777" w:rsidR="004A53E5" w:rsidRPr="000942AB" w:rsidRDefault="004A53E5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танец</w:t>
            </w:r>
          </w:p>
        </w:tc>
      </w:tr>
      <w:tr w:rsidR="001609FB" w:rsidRPr="000942AB" w14:paraId="36FBDDDD" w14:textId="77777777" w:rsidTr="00A11189">
        <w:trPr>
          <w:trHeight w:val="126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E3294A4" w14:textId="4563413D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A49AAE3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«Grand Dance»</w:t>
            </w:r>
          </w:p>
          <w:p w14:paraId="372DA3E7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Левинская Алена Валерьевна</w:t>
            </w:r>
          </w:p>
          <w:p w14:paraId="7E649BEB" w14:textId="6CF59BCC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4BE9242" w14:textId="20F9F41E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«Шиворот-навыворот»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FDF2F9" w14:textId="57F76E31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25F242F" w14:textId="411CC62A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09FB" w:rsidRPr="000942AB" w14:paraId="0D8F572F" w14:textId="77777777" w:rsidTr="00A11189">
        <w:trPr>
          <w:trHeight w:val="983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BD08A99" w14:textId="0BCA8A38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6A91091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«Югория»</w:t>
            </w:r>
          </w:p>
          <w:p w14:paraId="6EED48DD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Руководитель: Мамонтова Светлана Викторовна</w:t>
            </w:r>
          </w:p>
          <w:p w14:paraId="5044E469" w14:textId="20113D59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ГБУ ДО ДДТ «Олимп»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DFB7F56" w14:textId="79C014CC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«Лесная команда»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50F55D" w14:textId="4FBDD81B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2.45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0E1B2A6" w14:textId="39862119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9FB" w:rsidRPr="000942AB" w14:paraId="31458EAC" w14:textId="77777777" w:rsidTr="00A11189">
        <w:trPr>
          <w:trHeight w:val="1253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75EC6E0" w14:textId="74253DA3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9CD7822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«School kids»</w:t>
            </w:r>
          </w:p>
          <w:p w14:paraId="7A866DF0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Кононова Анна Игоревна</w:t>
            </w:r>
          </w:p>
          <w:p w14:paraId="1912C0BB" w14:textId="12349C3B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ГБОУ СОШ № 96 Калининского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F7877FB" w14:textId="45CA7A30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«Музыка на чердаке»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9FE546" w14:textId="176B58BE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3.04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02B8978" w14:textId="13256065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9FB" w:rsidRPr="000942AB" w14:paraId="41B1A072" w14:textId="77777777" w:rsidTr="00A11189">
        <w:trPr>
          <w:trHeight w:val="130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0F19AAC" w14:textId="53BA985D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DDE2978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«Мастерская Свиридова»</w:t>
            </w:r>
          </w:p>
          <w:p w14:paraId="3EE9BABC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: преподаватель Долгополова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4F10677C" w14:textId="27AD857B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Г.В. Свиридова»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435EEFD7" w14:textId="37557241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«Вольный ветер»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23E53F" w14:textId="67321261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2.15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81E6911" w14:textId="754850A5" w:rsidR="001609FB" w:rsidRPr="000942AB" w:rsidRDefault="001609FB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3E55" w:rsidRPr="000942AB" w14:paraId="3E49BA6F" w14:textId="77777777" w:rsidTr="00303503">
        <w:trPr>
          <w:trHeight w:val="209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404FC24" w14:textId="5801C25C" w:rsidR="00483E55" w:rsidRPr="000942AB" w:rsidRDefault="00483E55" w:rsidP="009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и уличный танец</w:t>
            </w:r>
          </w:p>
        </w:tc>
      </w:tr>
      <w:tr w:rsidR="001609FB" w:rsidRPr="000942AB" w14:paraId="303B81D4" w14:textId="77777777" w:rsidTr="00A11189">
        <w:trPr>
          <w:trHeight w:val="99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B2DE169" w14:textId="38741542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2DD8370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37085D31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14EC7043" w14:textId="56EC043B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4D9B771B" w14:textId="493C770D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«Тропические птицы»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352C8F" w14:textId="77777777" w:rsidR="001609FB" w:rsidRPr="000942AB" w:rsidRDefault="001609FB" w:rsidP="00E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2.10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2FB5D69" w14:textId="77777777" w:rsidR="001609FB" w:rsidRPr="000942AB" w:rsidRDefault="001609FB" w:rsidP="00E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9FB" w:rsidRPr="000942AB" w14:paraId="375E2DF3" w14:textId="77777777" w:rsidTr="00A11189">
        <w:trPr>
          <w:trHeight w:val="78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E9D0BB4" w14:textId="586046EA" w:rsidR="001609FB" w:rsidRPr="000942AB" w:rsidRDefault="00BB6941" w:rsidP="00BB6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594DC7D" w14:textId="77777777" w:rsidR="001609FB" w:rsidRPr="000942AB" w:rsidRDefault="001609FB" w:rsidP="00160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танца Нитью</w:t>
            </w:r>
          </w:p>
          <w:p w14:paraId="3ADB64ED" w14:textId="77777777" w:rsidR="001609FB" w:rsidRDefault="001609FB" w:rsidP="00160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Комарова Наталья Андреевна</w:t>
            </w:r>
          </w:p>
          <w:p w14:paraId="49F27BED" w14:textId="0DBBB6CF" w:rsidR="001609FB" w:rsidRPr="000942AB" w:rsidRDefault="001609FB" w:rsidP="00160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Комарова Наталья Андреевна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68901C5" w14:textId="0D786400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«Пора в небо»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15D822" w14:textId="63DA9052" w:rsidR="001609FB" w:rsidRPr="000942AB" w:rsidRDefault="001609FB" w:rsidP="00E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2.10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E1143AE" w14:textId="720F3A81" w:rsidR="001609FB" w:rsidRPr="000942AB" w:rsidRDefault="001609FB" w:rsidP="00E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1A1B" w:rsidRPr="000942AB" w14:paraId="216F61BA" w14:textId="77777777" w:rsidTr="00303503">
        <w:trPr>
          <w:trHeight w:val="407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78C6E47" w14:textId="15AB8E1D" w:rsidR="00391A1B" w:rsidRPr="000942AB" w:rsidRDefault="00391A1B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9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15.40 – 16.56</w:t>
            </w:r>
          </w:p>
        </w:tc>
      </w:tr>
      <w:tr w:rsidR="00BC2057" w:rsidRPr="000942AB" w14:paraId="38DFC203" w14:textId="77777777" w:rsidTr="00303503">
        <w:trPr>
          <w:trHeight w:val="351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349FF9C" w14:textId="3D53FC79" w:rsidR="00BC2057" w:rsidRPr="00391A1B" w:rsidRDefault="00BC2057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Классический танец</w:t>
            </w:r>
          </w:p>
        </w:tc>
      </w:tr>
      <w:tr w:rsidR="00BC2057" w:rsidRPr="000942AB" w14:paraId="4F452FDD" w14:textId="77777777" w:rsidTr="00303503">
        <w:trPr>
          <w:trHeight w:val="68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A88DAF8" w14:textId="55B4DEF2" w:rsidR="00BC2057" w:rsidRPr="00391A1B" w:rsidRDefault="00BC2057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категория: 10 – 13 лет</w:t>
            </w:r>
          </w:p>
        </w:tc>
      </w:tr>
      <w:tr w:rsidR="001609FB" w:rsidRPr="000942AB" w14:paraId="485219CD" w14:textId="77777777" w:rsidTr="00A11189">
        <w:trPr>
          <w:trHeight w:val="127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3755DEB" w14:textId="008D52DB" w:rsidR="001609FB" w:rsidRPr="000942AB" w:rsidRDefault="00BB6941" w:rsidP="00BB6941">
            <w:pPr>
              <w:pStyle w:val="ac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2AA8C8E" w14:textId="77777777" w:rsidR="001609FB" w:rsidRPr="000942AB" w:rsidRDefault="001609FB" w:rsidP="001609FB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 xml:space="preserve">Анисимова Мария </w:t>
            </w:r>
          </w:p>
          <w:p w14:paraId="33DED2B8" w14:textId="77777777" w:rsidR="001609FB" w:rsidRDefault="001609FB" w:rsidP="001609F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Руководители: </w:t>
            </w:r>
            <w:r w:rsidRPr="00972774">
              <w:rPr>
                <w:color w:val="000000"/>
              </w:rPr>
              <w:t>Анисимова Надежда Владимировна</w:t>
            </w:r>
            <w:r w:rsidRPr="000942AB">
              <w:rPr>
                <w:color w:val="000000"/>
              </w:rPr>
              <w:t>,</w:t>
            </w:r>
            <w:r w:rsidRPr="00972774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72774">
              <w:rPr>
                <w:color w:val="000000"/>
              </w:rPr>
              <w:t>педагогов по танцевальной практике</w:t>
            </w:r>
            <w:r w:rsidRPr="000942AB">
              <w:rPr>
                <w:color w:val="000000"/>
              </w:rPr>
              <w:t xml:space="preserve"> </w:t>
            </w:r>
            <w:r>
              <w:rPr>
                <w:rStyle w:val="1224"/>
                <w:color w:val="000000"/>
              </w:rPr>
              <w:t>Меньшикова Елизавета Андреевна</w:t>
            </w:r>
          </w:p>
          <w:p w14:paraId="2D01B013" w14:textId="064699FD" w:rsidR="001609FB" w:rsidRPr="000942AB" w:rsidRDefault="001609FB" w:rsidP="001609FB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Школа балета «Па-Де-Ша»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4CCA43E" w14:textId="6163D39B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Вариация из балета «Баядерка»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C5B91D" w14:textId="3DF8B04D" w:rsidR="001609FB" w:rsidRPr="000942AB" w:rsidRDefault="001609FB" w:rsidP="002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15B582A" w14:textId="4B0237E8" w:rsidR="001609FB" w:rsidRPr="000942AB" w:rsidRDefault="001609FB" w:rsidP="002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9FB" w:rsidRPr="000942AB" w14:paraId="24AE5766" w14:textId="77777777" w:rsidTr="00A11189">
        <w:trPr>
          <w:trHeight w:val="98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0C9BC02" w14:textId="48B058DA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C248D46" w14:textId="77777777" w:rsidR="001609FB" w:rsidRPr="000942AB" w:rsidRDefault="001609FB" w:rsidP="001609FB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 xml:space="preserve">Боровская Анна </w:t>
            </w:r>
          </w:p>
          <w:p w14:paraId="214CB30A" w14:textId="77777777" w:rsidR="001609FB" w:rsidRPr="000942AB" w:rsidRDefault="001609FB" w:rsidP="001609F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>педагог Шадрухина Оксана</w:t>
            </w:r>
          </w:p>
          <w:p w14:paraId="3E808942" w14:textId="167D3CCF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балета «Па-Де-Ша»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B355EC9" w14:textId="6A084A11" w:rsidR="001609FB" w:rsidRPr="000942AB" w:rsidRDefault="001609FB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Вариация «Гульнары»</w:t>
            </w:r>
          </w:p>
          <w:p w14:paraId="641E90C0" w14:textId="79822D17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балета Корсар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A4058C" w14:textId="089059CF" w:rsidR="001609FB" w:rsidRPr="000942AB" w:rsidRDefault="001609FB" w:rsidP="002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6757FA2" w14:textId="2F27A5A2" w:rsidR="001609FB" w:rsidRPr="000942AB" w:rsidRDefault="001609FB" w:rsidP="002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9FB" w:rsidRPr="000942AB" w14:paraId="4251081E" w14:textId="77777777" w:rsidTr="00A11189">
        <w:trPr>
          <w:trHeight w:val="98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3598136" w14:textId="304D6D01" w:rsidR="001609FB" w:rsidRPr="000942AB" w:rsidRDefault="00BB6941" w:rsidP="00BB6941">
            <w:pPr>
              <w:pStyle w:val="ac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94380A9" w14:textId="77777777" w:rsidR="001609FB" w:rsidRPr="000942AB" w:rsidRDefault="001609FB" w:rsidP="001609FB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6DABA464" w14:textId="77777777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2C591AEC" w14:textId="6CCE77BA" w:rsidR="001609FB" w:rsidRPr="000942AB" w:rsidRDefault="001609FB" w:rsidP="001609FB">
            <w:pPr>
              <w:pStyle w:val="ac"/>
              <w:spacing w:before="0" w:beforeAutospacing="0" w:after="0" w:afterAutospacing="0"/>
            </w:pPr>
            <w:r w:rsidRPr="000942AB"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16A8DC6" w14:textId="53B5F085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«Китайский танец»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CDCE0E" w14:textId="77777777" w:rsidR="001609FB" w:rsidRPr="000942AB" w:rsidRDefault="001609FB" w:rsidP="002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566C2EF" w14:textId="77777777" w:rsidR="001609FB" w:rsidRPr="000942AB" w:rsidRDefault="001609FB" w:rsidP="002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0F4" w:rsidRPr="000942AB" w14:paraId="20C35844" w14:textId="77777777" w:rsidTr="00303503">
        <w:trPr>
          <w:trHeight w:val="419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65B30B3F" w14:textId="0BD64782" w:rsidR="002F50F4" w:rsidRPr="000942AB" w:rsidRDefault="002F50F4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и народно-сценический танец</w:t>
            </w:r>
          </w:p>
        </w:tc>
      </w:tr>
      <w:tr w:rsidR="001609FB" w:rsidRPr="000942AB" w14:paraId="426B98B9" w14:textId="77777777" w:rsidTr="00A11189">
        <w:trPr>
          <w:trHeight w:val="154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B26CDF3" w14:textId="418DA58D" w:rsidR="001609FB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1FD6ABF" w14:textId="77777777" w:rsidR="001609FB" w:rsidRPr="000942AB" w:rsidRDefault="001609FB" w:rsidP="001609F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Образцовый детский коллектив студия танца «Глобус»</w:t>
            </w:r>
          </w:p>
          <w:p w14:paraId="71F4C37A" w14:textId="77777777" w:rsidR="001609FB" w:rsidRPr="000942AB" w:rsidRDefault="001609FB" w:rsidP="001609FB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 xml:space="preserve">педагог дополнительного образования </w:t>
            </w:r>
            <w:r w:rsidRPr="00972774">
              <w:rPr>
                <w:color w:val="000000"/>
              </w:rPr>
              <w:t>Петропавловская Наталья Михайловна</w:t>
            </w:r>
          </w:p>
          <w:p w14:paraId="51F12E22" w14:textId="55FC11F6" w:rsidR="001609FB" w:rsidRPr="000942AB" w:rsidRDefault="001609FB" w:rsidP="001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ДМ Калининского района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«Академический»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CD165EB" w14:textId="77777777" w:rsidR="001609FB" w:rsidRPr="000942AB" w:rsidRDefault="001609FB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14:paraId="75409879" w14:textId="73891C1A" w:rsidR="001609FB" w:rsidRPr="000942AB" w:rsidRDefault="001609FB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«Казачья растрепка»</w:t>
            </w:r>
          </w:p>
          <w:p w14:paraId="2C83ACB0" w14:textId="4A26499A" w:rsidR="001609FB" w:rsidRPr="000942AB" w:rsidRDefault="001609FB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84A9B6" w14:textId="4B891BC4" w:rsidR="001609FB" w:rsidRPr="000942AB" w:rsidRDefault="001609FB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66F99C9" w14:textId="76BAD693" w:rsidR="001609FB" w:rsidRPr="000942AB" w:rsidRDefault="001609FB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609FB" w:rsidRPr="000942AB" w14:paraId="20929EFC" w14:textId="77777777" w:rsidTr="00A11189">
        <w:trPr>
          <w:trHeight w:val="157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FC403BA" w14:textId="7214F2A7" w:rsidR="001609FB" w:rsidRPr="000942AB" w:rsidRDefault="00BB6941" w:rsidP="00BB6941">
            <w:pPr>
              <w:pStyle w:val="ac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063FF7E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Павлова Василиса </w:t>
            </w:r>
          </w:p>
          <w:p w14:paraId="074D3ED9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sz w:val="36"/>
                <w:szCs w:val="36"/>
              </w:rPr>
            </w:pPr>
            <w:r w:rsidRPr="000942AB">
              <w:rPr>
                <w:color w:val="1F1F1F"/>
                <w:shd w:val="clear" w:color="auto" w:fill="FFFFFF"/>
              </w:rPr>
              <w:t>Хореографический коллектив «Универсал»</w:t>
            </w:r>
          </w:p>
          <w:p w14:paraId="3970B58B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>педагог дополнительного образования Романова Людмила Антоновна</w:t>
            </w:r>
          </w:p>
          <w:p w14:paraId="34CECFD8" w14:textId="33F15D81" w:rsidR="001609FB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ГБОУ СОШ № 619 Калининского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D0854C0" w14:textId="5F939FFF" w:rsidR="001609FB" w:rsidRPr="000942AB" w:rsidRDefault="001609FB" w:rsidP="00BB002E">
            <w:pPr>
              <w:pStyle w:val="ac"/>
              <w:spacing w:before="0" w:beforeAutospacing="0" w:after="0" w:afterAutospacing="0"/>
            </w:pPr>
            <w:r>
              <w:t>–</w:t>
            </w:r>
            <w:r w:rsidRPr="000942AB">
              <w:t> «</w:t>
            </w:r>
            <w:r w:rsidRPr="000942AB">
              <w:rPr>
                <w:color w:val="000000"/>
              </w:rPr>
              <w:t>Узбекский танец»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A84E4C" w14:textId="65FB1753" w:rsidR="001609FB" w:rsidRPr="000942AB" w:rsidRDefault="001609FB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AD09FE3" w14:textId="78C6CA8C" w:rsidR="001609FB" w:rsidRPr="000942AB" w:rsidRDefault="001609FB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C02" w:rsidRPr="000942AB" w14:paraId="6032781D" w14:textId="77777777" w:rsidTr="00A11189">
        <w:trPr>
          <w:trHeight w:val="98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41DAAA4" w14:textId="28ADE81B" w:rsidR="00F90C02" w:rsidRPr="000942AB" w:rsidRDefault="00BB6941" w:rsidP="00BB6941">
            <w:pPr>
              <w:pStyle w:val="ac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5456805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коллектив «Гравитация»</w:t>
            </w:r>
          </w:p>
          <w:p w14:paraId="22B43274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Руководители:</w:t>
            </w:r>
            <w:r w:rsidRPr="000942AB">
              <w:t xml:space="preserve"> педагог</w:t>
            </w:r>
            <w:r>
              <w:t>и</w:t>
            </w:r>
            <w:r w:rsidRPr="000942AB">
              <w:t xml:space="preserve"> дополнительного образования</w:t>
            </w:r>
            <w:r w:rsidRPr="000942AB">
              <w:rPr>
                <w:color w:val="000000"/>
              </w:rPr>
              <w:t xml:space="preserve"> </w:t>
            </w:r>
            <w:r>
              <w:rPr>
                <w:rStyle w:val="1274"/>
                <w:color w:val="000000"/>
              </w:rPr>
              <w:t>Машукова Елена Сергеевна, Машуков Александр Валерьевич</w:t>
            </w:r>
          </w:p>
          <w:p w14:paraId="33E9E305" w14:textId="76004D2D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ГБУ ДО ЦВР Центрального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EB6F682" w14:textId="3BEEC31E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«Солдатская пляска»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1B9BD7" w14:textId="6CBAC548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A364CF1" w14:textId="7D555484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90C02" w:rsidRPr="000942AB" w14:paraId="30FCB6A4" w14:textId="77777777" w:rsidTr="00A11189">
        <w:trPr>
          <w:trHeight w:val="98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D44A65D" w14:textId="32AE1BF7" w:rsidR="00F90C02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E2AF1B3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60874A33" w14:textId="77777777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0B36E414" w14:textId="41366F21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3D88A30" w14:textId="55F40BD2" w:rsidR="00F90C02" w:rsidRPr="000942AB" w:rsidRDefault="00F90C02" w:rsidP="00BB002E">
            <w:pPr>
              <w:pStyle w:val="ac"/>
              <w:shd w:val="clear" w:color="auto" w:fill="FFFFFF"/>
              <w:spacing w:before="0" w:beforeAutospacing="0" w:after="0" w:afterAutospacing="0"/>
            </w:pPr>
            <w:r w:rsidRPr="000942AB">
              <w:t> </w:t>
            </w:r>
            <w:r>
              <w:t xml:space="preserve">– </w:t>
            </w:r>
            <w:r w:rsidRPr="000942AB">
              <w:t>«</w:t>
            </w:r>
            <w:r w:rsidRPr="000942AB">
              <w:rPr>
                <w:color w:val="000000"/>
              </w:rPr>
              <w:t>Карельская пляска»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3A32BF" w14:textId="542F5E34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4B9A507" w14:textId="4D984F4D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0C02" w:rsidRPr="000942AB" w14:paraId="53BD9E7C" w14:textId="77777777" w:rsidTr="00A11189">
        <w:trPr>
          <w:trHeight w:val="98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B578E4E" w14:textId="5C73A97F" w:rsidR="00F90C02" w:rsidRPr="000942AB" w:rsidRDefault="00BB6941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65BB94EE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>Хореографический ансамбль «Юность»</w:t>
            </w:r>
          </w:p>
          <w:p w14:paraId="684D4AB2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Руководитель: </w:t>
            </w:r>
            <w:r>
              <w:rPr>
                <w:rStyle w:val="1418"/>
                <w:color w:val="000000"/>
              </w:rPr>
              <w:t>Тирских Георгий Валентинович</w:t>
            </w:r>
          </w:p>
          <w:p w14:paraId="3CE26C3E" w14:textId="78377F81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ГБУ ДО ДДТ Калининского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55F51FA" w14:textId="6E88B456" w:rsidR="00F90C02" w:rsidRPr="000942AB" w:rsidRDefault="00F90C02" w:rsidP="00BB002E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Турецкий танец «Байрам»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D8BA4A" w14:textId="53CA8438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96F73E3" w14:textId="63B6F842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CEB" w:rsidRPr="000942AB" w14:paraId="23D8DD1D" w14:textId="77777777" w:rsidTr="00303503">
        <w:trPr>
          <w:trHeight w:val="416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07CECE9C" w14:textId="1682A1D0" w:rsidR="00556CEB" w:rsidRPr="000942AB" w:rsidRDefault="00556CEB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Стилизованный народный танец</w:t>
            </w:r>
          </w:p>
        </w:tc>
      </w:tr>
      <w:tr w:rsidR="00F90C02" w:rsidRPr="000942AB" w14:paraId="6F732876" w14:textId="77777777" w:rsidTr="00A11189">
        <w:trPr>
          <w:trHeight w:val="97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D9D391D" w14:textId="5C3A5403" w:rsidR="00F90C02" w:rsidRPr="000942AB" w:rsidRDefault="00BB6941" w:rsidP="00BB6941">
            <w:pPr>
              <w:pStyle w:val="ac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024C668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Театр танца «Шанс»</w:t>
            </w:r>
          </w:p>
          <w:p w14:paraId="3DDC5288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 </w:t>
            </w:r>
            <w:r w:rsidRPr="000945B7">
              <w:rPr>
                <w:color w:val="000000"/>
              </w:rPr>
              <w:t>Андреева Виктория Владимировна</w:t>
            </w:r>
          </w:p>
          <w:p w14:paraId="51A75BFA" w14:textId="48570193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ПМЦ «Лигово» ПМК«Полёт»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6F60434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t> </w:t>
            </w:r>
          </w:p>
          <w:p w14:paraId="470C1462" w14:textId="4A5A35A6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«Хлопоты»</w:t>
            </w:r>
          </w:p>
          <w:p w14:paraId="1C8079BD" w14:textId="3576D71B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CAFB11" w14:textId="56A85DE0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10E5F85" w14:textId="39B3A6BA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0C02" w:rsidRPr="000942AB" w14:paraId="05D337A3" w14:textId="77777777" w:rsidTr="00A11189">
        <w:trPr>
          <w:trHeight w:val="1453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F1055D7" w14:textId="44B5DFFD" w:rsidR="00F90C02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7AA3919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Образцовый детский коллектив студия танца «Глобус»</w:t>
            </w:r>
          </w:p>
          <w:p w14:paraId="285D2D08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 xml:space="preserve">педагог дополнительного образования </w:t>
            </w:r>
            <w:r w:rsidRPr="00972774">
              <w:rPr>
                <w:color w:val="000000"/>
              </w:rPr>
              <w:t>Петропавловская Наталья Михайловна</w:t>
            </w:r>
          </w:p>
          <w:p w14:paraId="2FE42B15" w14:textId="1995412F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ДМ Калининского района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«Академический»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F5593FA" w14:textId="19628912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«Шли девчонки с богомолья»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1AC55E" w14:textId="14264440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B12A867" w14:textId="3C100E4E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0C02" w:rsidRPr="000942AB" w14:paraId="1ED21C8B" w14:textId="77777777" w:rsidTr="00A11189">
        <w:trPr>
          <w:trHeight w:val="101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A63321C" w14:textId="105ED224" w:rsidR="00F90C02" w:rsidRPr="000942AB" w:rsidRDefault="00BB6941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81A20B6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>Хореографическая студия «Grand Dance»</w:t>
            </w:r>
          </w:p>
          <w:p w14:paraId="5D65BE75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Руководитель: </w:t>
            </w:r>
            <w:r w:rsidRPr="000942AB">
              <w:t>педагог дополнительного образования Левинская Алена Валерьевна</w:t>
            </w:r>
          </w:p>
          <w:p w14:paraId="0D44304A" w14:textId="23486E44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ГБУ ДО ДДЮТ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015F3DFD" w14:textId="17B93215" w:rsidR="00F90C02" w:rsidRPr="004C0EA9" w:rsidRDefault="00F90C02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«Легенды севера»</w:t>
            </w:r>
          </w:p>
          <w:p w14:paraId="0BFD3365" w14:textId="77777777" w:rsidR="00F90C02" w:rsidRPr="000942AB" w:rsidRDefault="00F90C02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A95920" w14:textId="5850D16F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ACCD346" w14:textId="2F7F6D36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0C02" w:rsidRPr="000942AB" w14:paraId="335A7C96" w14:textId="77777777" w:rsidTr="00A11189">
        <w:trPr>
          <w:trHeight w:val="101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7BAC822" w14:textId="20B071C4" w:rsidR="00F90C02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CB5F7D3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6BF158F4" w14:textId="77777777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5DF5DA78" w14:textId="24EE79DC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BCB0EB4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«Узелковый переполох»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FFD273" w14:textId="77777777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C39756C" w14:textId="77777777" w:rsidR="00F90C02" w:rsidRPr="000942AB" w:rsidRDefault="00F90C02" w:rsidP="0055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741D" w:rsidRPr="000942AB" w14:paraId="2849F400" w14:textId="77777777" w:rsidTr="00303503">
        <w:trPr>
          <w:trHeight w:val="458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A0FB970" w14:textId="2F1598A7" w:rsidR="00A1741D" w:rsidRPr="000942AB" w:rsidRDefault="00A1741D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40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Современный и уличный танец</w:t>
            </w:r>
          </w:p>
        </w:tc>
      </w:tr>
      <w:tr w:rsidR="00F90C02" w:rsidRPr="000942AB" w14:paraId="208CF16F" w14:textId="77777777" w:rsidTr="00A11189">
        <w:trPr>
          <w:trHeight w:val="97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5E4CFBD" w14:textId="2C093902" w:rsidR="00F90C02" w:rsidRPr="000942AB" w:rsidRDefault="00BB6941" w:rsidP="00BB6941">
            <w:pPr>
              <w:pStyle w:val="ac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8E62C77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коллектив «School kids»</w:t>
            </w:r>
          </w:p>
          <w:p w14:paraId="21449F15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 </w:t>
            </w:r>
            <w:r w:rsidRPr="000942AB">
              <w:t>педагог дополнительного образования Кононова Анна Игоревна</w:t>
            </w:r>
          </w:p>
          <w:p w14:paraId="38227692" w14:textId="6097B7E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ГБОУ СОШ № 96 Калининского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D2B9F53" w14:textId="1CC5CCFF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«МыслЯ пробежала...»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8BF64A" w14:textId="7F5A15A2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D744521" w14:textId="0E199D75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0C02" w:rsidRPr="000942AB" w14:paraId="3123A348" w14:textId="77777777" w:rsidTr="00A11189">
        <w:trPr>
          <w:trHeight w:val="69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EE2EC9F" w14:textId="78DCBC2B" w:rsidR="00F90C02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BC2B800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Николаева Вероника</w:t>
            </w:r>
          </w:p>
          <w:p w14:paraId="5A16FF45" w14:textId="0819A63B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F4BF300" w14:textId="604080AB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«Осталась одна Таня «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B62748" w14:textId="3DFCD5EC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A0DDEA7" w14:textId="07BA546B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C02" w:rsidRPr="000942AB" w14:paraId="79C74F80" w14:textId="77777777" w:rsidTr="00A11189">
        <w:trPr>
          <w:trHeight w:val="97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F8D6D12" w14:textId="472BB189" w:rsidR="00F90C02" w:rsidRPr="000942AB" w:rsidRDefault="00BB6941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6C192A41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Студия современной и эстрадной хореографии «Зодиак»</w:t>
            </w:r>
          </w:p>
          <w:p w14:paraId="3F3BC93D" w14:textId="1C76FE8B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Руководители: </w:t>
            </w:r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Николаевна Хлобыстин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Николаевна Хлобыстин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3A3F8F5" w14:textId="61CA0711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«Врассыпную»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92BA00" w14:textId="27A79222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BF67A87" w14:textId="12454838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0C02" w:rsidRPr="000942AB" w14:paraId="13F505A0" w14:textId="77777777" w:rsidTr="00A11189">
        <w:trPr>
          <w:trHeight w:val="97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DFB9B74" w14:textId="0103FC5E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6442094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>Студия современного танца «ТанцыПро»</w:t>
            </w:r>
          </w:p>
          <w:p w14:paraId="1EA29613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Руководитель: </w:t>
            </w:r>
            <w:r w:rsidRPr="000945B7">
              <w:rPr>
                <w:color w:val="000000"/>
              </w:rPr>
              <w:t>Гарибова Ольга Викторовна</w:t>
            </w:r>
          </w:p>
          <w:p w14:paraId="6754B762" w14:textId="5E64153E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СПб ГБУ «Культурно-досуговый центр «Красногвардейский»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839B4D9" w14:textId="65E67AD3" w:rsidR="00F90C02" w:rsidRPr="004C0EA9" w:rsidRDefault="00F90C02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«Снежно»</w:t>
            </w:r>
          </w:p>
          <w:p w14:paraId="380C1A8C" w14:textId="77777777" w:rsidR="00F90C02" w:rsidRPr="000942AB" w:rsidRDefault="00F90C02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632E92" w14:textId="4C659666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EFE7C57" w14:textId="08288CFA" w:rsidR="00F90C02" w:rsidRPr="000942AB" w:rsidRDefault="00F90C02" w:rsidP="00A17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1A1B" w:rsidRPr="000942AB" w14:paraId="3ADE1710" w14:textId="77777777" w:rsidTr="00303503">
        <w:trPr>
          <w:trHeight w:val="40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25C52B7" w14:textId="77777777" w:rsidR="00391A1B" w:rsidRPr="000942AB" w:rsidRDefault="00391A1B" w:rsidP="009A3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танец</w:t>
            </w:r>
          </w:p>
        </w:tc>
      </w:tr>
      <w:tr w:rsidR="00F90C02" w:rsidRPr="000942AB" w14:paraId="1CE22E44" w14:textId="77777777" w:rsidTr="00A11189">
        <w:trPr>
          <w:trHeight w:val="97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700C560" w14:textId="2BEEAED0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1882458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Дом танца Нитью</w:t>
            </w:r>
          </w:p>
          <w:p w14:paraId="6EE7194F" w14:textId="77777777" w:rsidR="00F90C02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Художественный руководитель: </w:t>
            </w:r>
            <w:r w:rsidRPr="000945B7">
              <w:rPr>
                <w:color w:val="000000"/>
              </w:rPr>
              <w:t>Комарова Наталья Андреевна</w:t>
            </w:r>
            <w:r w:rsidRPr="000942AB">
              <w:rPr>
                <w:color w:val="000000"/>
              </w:rPr>
              <w:t xml:space="preserve"> </w:t>
            </w:r>
          </w:p>
          <w:p w14:paraId="6DADCF86" w14:textId="32C2E7A2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ИП Комарова Наталья Андреевна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FFF36B9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3CE3388A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«Июль»</w:t>
            </w:r>
          </w:p>
          <w:p w14:paraId="73FCDE19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E1485D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BA1E530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0C02" w:rsidRPr="000942AB" w14:paraId="061E8E72" w14:textId="77777777" w:rsidTr="00A11189">
        <w:trPr>
          <w:trHeight w:val="97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A12C515" w14:textId="070FBE8D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B85F08E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Театр танца «Шанс»</w:t>
            </w:r>
          </w:p>
          <w:p w14:paraId="6C6A5BFD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0945B7">
              <w:rPr>
                <w:color w:val="000000"/>
              </w:rPr>
              <w:t>Андреева Виктория Владимировна</w:t>
            </w:r>
          </w:p>
          <w:p w14:paraId="3F764B12" w14:textId="4757E209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ПМЦ «Лигово» ПМК «Полёт»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82AC3A9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5BA1073B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«Ай-на-нэ»</w:t>
            </w:r>
          </w:p>
          <w:p w14:paraId="4B9F3E4C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25B79C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D01B8E2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0C02" w:rsidRPr="000942AB" w14:paraId="48413A4C" w14:textId="77777777" w:rsidTr="00A11189">
        <w:trPr>
          <w:trHeight w:val="97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7E7AED5" w14:textId="675564AA" w:rsidR="00F90C02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C4C11F2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1D594177" w14:textId="77777777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02E70F42" w14:textId="04312FD3" w:rsidR="00F90C02" w:rsidRPr="000942AB" w:rsidRDefault="00F90C02" w:rsidP="00F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540F612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582CF8FE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«Кубик Рубика»</w:t>
            </w:r>
          </w:p>
          <w:p w14:paraId="5058FAC5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9930E3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FF5155D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0C02" w:rsidRPr="000942AB" w14:paraId="39DAF64B" w14:textId="77777777" w:rsidTr="00A11189">
        <w:trPr>
          <w:trHeight w:val="126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CB80757" w14:textId="74A59A33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6AC9BDA4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>Хореографическая студия «Северный ветер»</w:t>
            </w:r>
          </w:p>
          <w:p w14:paraId="587D2507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Руководители: </w:t>
            </w:r>
            <w:r w:rsidRPr="000945B7">
              <w:rPr>
                <w:color w:val="000000"/>
              </w:rPr>
              <w:t>Рогожинская Нина Ивановна, Белякова София Константиновна</w:t>
            </w:r>
          </w:p>
          <w:p w14:paraId="0C952C19" w14:textId="54025F79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СПб ГБУ «Дом молодежи «Колпинец» ПМК «Факел»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1C96664" w14:textId="77777777" w:rsidR="00F90C02" w:rsidRPr="000942AB" w:rsidRDefault="00F90C02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«Бракованная игрушка»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69E3B8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751D812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0C02" w:rsidRPr="000942AB" w14:paraId="59876F5E" w14:textId="77777777" w:rsidTr="00A11189">
        <w:trPr>
          <w:trHeight w:val="1271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ED1CE94" w14:textId="3CC1A368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6BD2877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>Студия спортивного танца «Твист»</w:t>
            </w:r>
          </w:p>
          <w:p w14:paraId="51C64EBF" w14:textId="77777777" w:rsidR="00F90C02" w:rsidRPr="004C0EA9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Руководитель: </w:t>
            </w:r>
            <w:r w:rsidRPr="000942AB">
              <w:t xml:space="preserve">педагог дополнительного образования </w:t>
            </w:r>
            <w:r w:rsidRPr="000945B7">
              <w:rPr>
                <w:color w:val="000000"/>
              </w:rPr>
              <w:t>Бахменд Ирина Альбертовна</w:t>
            </w:r>
          </w:p>
          <w:p w14:paraId="7167BF84" w14:textId="3FC7D66B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ГБУ ДО ДДТ «Союз»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42B1C65" w14:textId="77777777" w:rsidR="00F90C02" w:rsidRPr="000942AB" w:rsidRDefault="00F90C02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«Репетиция оркестра»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ED28D4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9443A90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0C02" w:rsidRPr="000942AB" w14:paraId="2AD4E321" w14:textId="77777777" w:rsidTr="00A11189">
        <w:trPr>
          <w:trHeight w:val="102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C90D8FE" w14:textId="74E28174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245CA54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Ансамбль эстрадного танца «Импульс»</w:t>
            </w:r>
          </w:p>
          <w:p w14:paraId="4A6FA77F" w14:textId="77777777" w:rsidR="00F90C02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0945B7">
              <w:rPr>
                <w:color w:val="000000"/>
              </w:rPr>
              <w:t xml:space="preserve">Федотовская Ольга Сергеевна </w:t>
            </w:r>
          </w:p>
          <w:p w14:paraId="035006F2" w14:textId="387988B5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СПб ГБУ «ПЦ «Альбатрос» ПМК «Юность»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0272CE2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«Волка бояться, в лес не ходить!»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F1B211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8493075" w14:textId="77777777" w:rsidR="00F90C02" w:rsidRPr="000942AB" w:rsidRDefault="00F90C02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002E" w:rsidRPr="000942AB" w14:paraId="24C3F7BA" w14:textId="77777777" w:rsidTr="00303503">
        <w:trPr>
          <w:trHeight w:val="58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132C479C" w14:textId="622C5C83" w:rsidR="00BB002E" w:rsidRPr="00391A1B" w:rsidRDefault="00391A1B" w:rsidP="00A17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ПЕРЕРЫВ С 16.56 ДО 17.30</w:t>
            </w:r>
          </w:p>
        </w:tc>
      </w:tr>
      <w:tr w:rsidR="00391A1B" w:rsidRPr="000942AB" w14:paraId="0F48B1C4" w14:textId="77777777" w:rsidTr="00303503">
        <w:trPr>
          <w:trHeight w:val="58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463F8E73" w14:textId="6F715C70" w:rsidR="00391A1B" w:rsidRPr="00391A1B" w:rsidRDefault="00391A1B" w:rsidP="00A17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17.30 - 18.40</w:t>
            </w:r>
          </w:p>
        </w:tc>
      </w:tr>
      <w:tr w:rsidR="00391A1B" w:rsidRPr="000942AB" w14:paraId="5C7600BE" w14:textId="77777777" w:rsidTr="00303503">
        <w:trPr>
          <w:trHeight w:val="253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288048CF" w14:textId="77777777" w:rsidR="00391A1B" w:rsidRPr="00391A1B" w:rsidRDefault="00391A1B" w:rsidP="00391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36 лет и старше</w:t>
            </w:r>
          </w:p>
        </w:tc>
      </w:tr>
      <w:tr w:rsidR="00391A1B" w:rsidRPr="000942AB" w14:paraId="550DB6E9" w14:textId="77777777" w:rsidTr="00303503">
        <w:trPr>
          <w:trHeight w:val="258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607672B" w14:textId="77777777" w:rsidR="00391A1B" w:rsidRPr="00391A1B" w:rsidRDefault="00391A1B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Народный и народно-сценический танец</w:t>
            </w:r>
          </w:p>
        </w:tc>
      </w:tr>
      <w:tr w:rsidR="00F90C02" w:rsidRPr="000942AB" w14:paraId="26DF4739" w14:textId="77777777" w:rsidTr="00A11189">
        <w:trPr>
          <w:trHeight w:val="100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12E26E5" w14:textId="361A20D6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4429723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Коллектив народного танца «Чара»</w:t>
            </w:r>
          </w:p>
          <w:p w14:paraId="39AD156C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>п</w:t>
            </w:r>
            <w:r w:rsidRPr="00C7694C">
              <w:rPr>
                <w:color w:val="000000"/>
              </w:rPr>
              <w:t>едагог-хореограф Сеэт Лариса Вячеславовна</w:t>
            </w:r>
          </w:p>
          <w:p w14:paraId="3509DD1F" w14:textId="401BA5E1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КДЦ Московский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674CB3F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59A619AF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«Гляжу в озёра синие»</w:t>
            </w:r>
          </w:p>
          <w:p w14:paraId="54343AB2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BC9C9F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8D1776C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0C02" w:rsidRPr="000942AB" w14:paraId="45FEFE9F" w14:textId="77777777" w:rsidTr="00A11189">
        <w:trPr>
          <w:trHeight w:val="1262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259A801" w14:textId="492C084B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A1F4EF2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Танцевальная студия «Любимые танцы»</w:t>
            </w:r>
          </w:p>
          <w:p w14:paraId="6E243EB4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Скорова Юлия Владимировна</w:t>
            </w:r>
          </w:p>
          <w:p w14:paraId="7F866058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СПб ГБУ «Культурно-досуговый центр» </w:t>
            </w:r>
          </w:p>
          <w:p w14:paraId="1B41DCDC" w14:textId="612B11F8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ДК «Созвездие»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8C2A868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Филиппинский танец «Балитау»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3785E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BED9F24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0C02" w:rsidRPr="000942AB" w14:paraId="57154381" w14:textId="77777777" w:rsidTr="00A11189">
        <w:trPr>
          <w:trHeight w:val="1271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6460B3" w14:textId="7310E808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6BE3915D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Танцевальный ансамбль «Околица»</w:t>
            </w:r>
          </w:p>
          <w:p w14:paraId="144C7EDF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Ушакова Наталия Александровна</w:t>
            </w:r>
          </w:p>
          <w:p w14:paraId="55ABDBA5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СПб ГБУ «Культурно-досуговый центр» </w:t>
            </w:r>
          </w:p>
          <w:p w14:paraId="76856851" w14:textId="3D163058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ДК «Галактика»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6FFCFC0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4ED20158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«Чебатуха»</w:t>
            </w:r>
          </w:p>
          <w:p w14:paraId="698A6BE7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A5C13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8B38F7" w14:textId="2BA1ACE2" w:rsidR="00F90C02" w:rsidRPr="000942AB" w:rsidRDefault="00A11189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F90C02" w:rsidRPr="000942AB" w14:paraId="7B5F51EC" w14:textId="77777777" w:rsidTr="00A11189">
        <w:trPr>
          <w:trHeight w:val="117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8DD9D9A" w14:textId="76FD8B78" w:rsidR="00F90C02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03CFDAB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Коллектив «СиНЕВА»</w:t>
            </w:r>
          </w:p>
          <w:p w14:paraId="4EDC735E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воспитатель, педагог дополнительного образования</w:t>
            </w:r>
            <w:r w:rsidRPr="000942AB">
              <w:rPr>
                <w:color w:val="000000"/>
              </w:rPr>
              <w:t xml:space="preserve"> </w:t>
            </w:r>
            <w:r w:rsidRPr="00C7694C">
              <w:rPr>
                <w:color w:val="000000"/>
              </w:rPr>
              <w:t>Вареник Оксана Владимировна</w:t>
            </w:r>
          </w:p>
          <w:p w14:paraId="6E80070E" w14:textId="7A42CCB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ГБДОУ Детский сад 29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409B93BB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2B7F3949" w14:textId="77777777" w:rsidR="00F90C02" w:rsidRPr="000942AB" w:rsidRDefault="00F90C02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«Барыня»</w:t>
            </w:r>
          </w:p>
          <w:p w14:paraId="4AC582E1" w14:textId="77777777" w:rsidR="00F90C02" w:rsidRPr="000942AB" w:rsidRDefault="00F90C02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3AD805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A7DE8F8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A1B" w:rsidRPr="000942AB" w14:paraId="5708B5EE" w14:textId="77777777" w:rsidTr="00303503">
        <w:trPr>
          <w:trHeight w:val="56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12D6D727" w14:textId="77777777" w:rsidR="00391A1B" w:rsidRPr="000942AB" w:rsidRDefault="00391A1B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24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Стилизованный народный танец</w:t>
            </w:r>
          </w:p>
        </w:tc>
      </w:tr>
      <w:tr w:rsidR="00F90C02" w:rsidRPr="000942AB" w14:paraId="09EBE563" w14:textId="77777777" w:rsidTr="00A11189">
        <w:trPr>
          <w:trHeight w:val="98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3996DA6" w14:textId="19D8C869" w:rsidR="00F90C02" w:rsidRPr="000942AB" w:rsidRDefault="00A11189" w:rsidP="00BB69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1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3E08EE3" w14:textId="77777777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Танцевальный коллектив «Раздолье»</w:t>
            </w:r>
          </w:p>
          <w:p w14:paraId="68D67F17" w14:textId="77777777" w:rsidR="00F90C02" w:rsidRPr="000942AB" w:rsidRDefault="00F90C02" w:rsidP="00F90C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Юртайкина Татьяна Васильевна</w:t>
            </w:r>
          </w:p>
          <w:p w14:paraId="02584E31" w14:textId="07D69363" w:rsidR="00F90C02" w:rsidRPr="000942AB" w:rsidRDefault="00F90C02" w:rsidP="00F9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ГУК ДКиТ Курортного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562B8AD" w14:textId="4DE1045F" w:rsidR="00F90C02" w:rsidRPr="000942AB" w:rsidRDefault="00F90C02" w:rsidP="00F90C02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Шуточный танец «Однажды в деревне»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5394DF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C83088D" w14:textId="77777777" w:rsidR="00F90C02" w:rsidRPr="000942AB" w:rsidRDefault="00F90C02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6941" w:rsidRPr="000942AB" w14:paraId="22B111C7" w14:textId="77777777" w:rsidTr="00A11189">
        <w:trPr>
          <w:trHeight w:val="126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332A886" w14:textId="3BC1A115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2BC1947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Танцевальный клуб «Экспромт»</w:t>
            </w:r>
          </w:p>
          <w:p w14:paraId="75228AC3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 xml:space="preserve">балетмейстер </w:t>
            </w:r>
            <w:r w:rsidRPr="00C7694C">
              <w:rPr>
                <w:color w:val="000000"/>
              </w:rPr>
              <w:t xml:space="preserve">Богодухова Алла Александровна </w:t>
            </w:r>
          </w:p>
          <w:p w14:paraId="0D8669F3" w14:textId="4932501A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КЦ Приморский, Творческая мастерская «Триумф»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89B54A8" w14:textId="77777777" w:rsidR="00BB6941" w:rsidRPr="000942AB" w:rsidRDefault="00BB6941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«Истома»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0BB8DF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EC04F5B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6941" w:rsidRPr="000942AB" w14:paraId="0694DA65" w14:textId="77777777" w:rsidTr="00A11189">
        <w:trPr>
          <w:trHeight w:val="125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B4F95A1" w14:textId="4AF258B1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0FBFF52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СиНЕВА</w:t>
            </w:r>
          </w:p>
          <w:p w14:paraId="7E7EBFF5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>воспитатель, педагог дополнительного образования</w:t>
            </w:r>
            <w:r w:rsidRPr="000942AB">
              <w:rPr>
                <w:color w:val="000000"/>
              </w:rPr>
              <w:t xml:space="preserve"> </w:t>
            </w:r>
            <w:r w:rsidRPr="00C7694C">
              <w:rPr>
                <w:color w:val="000000"/>
              </w:rPr>
              <w:t>Вареник Оксана Владимировна</w:t>
            </w:r>
          </w:p>
          <w:p w14:paraId="5BECFEC8" w14:textId="5F970BAB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ГБДОУ Детский сад 29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DF717AC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7B53F33A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«Реченька»</w:t>
            </w:r>
          </w:p>
          <w:p w14:paraId="5EA6FECA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897C00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066E611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1A1B" w:rsidRPr="000942AB" w14:paraId="7357AE69" w14:textId="77777777" w:rsidTr="00303503">
        <w:trPr>
          <w:trHeight w:val="559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7ADF7C8" w14:textId="77777777" w:rsidR="00303503" w:rsidRDefault="00303503" w:rsidP="004F4B6C">
            <w:pPr>
              <w:jc w:val="center"/>
              <w:rPr>
                <w:rStyle w:val="12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D8915A" w14:textId="77777777" w:rsidR="00303503" w:rsidRDefault="00303503" w:rsidP="00303503">
            <w:pPr>
              <w:jc w:val="center"/>
              <w:rPr>
                <w:rStyle w:val="12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03D036" w14:textId="77777777" w:rsidR="00391A1B" w:rsidRPr="000942AB" w:rsidRDefault="00391A1B" w:rsidP="0030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2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Эстрадный танец</w:t>
            </w:r>
          </w:p>
        </w:tc>
      </w:tr>
      <w:tr w:rsidR="00BB6941" w:rsidRPr="000942AB" w14:paraId="78C933EC" w14:textId="77777777" w:rsidTr="00A11189">
        <w:trPr>
          <w:trHeight w:val="130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9185E1E" w14:textId="3C6648AC" w:rsidR="00BB6941" w:rsidRPr="000942AB" w:rsidRDefault="00BB6941" w:rsidP="00BB6941">
            <w:pPr>
              <w:pStyle w:val="ac"/>
              <w:spacing w:before="0" w:beforeAutospacing="0" w:after="0" w:afterAutospacing="0"/>
              <w:ind w:left="-141" w:hanging="15"/>
              <w:jc w:val="center"/>
            </w:pPr>
            <w:r>
              <w:t xml:space="preserve">  </w:t>
            </w:r>
            <w:r w:rsidR="00A11189">
              <w:t>43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965F02F" w14:textId="36A7F03D" w:rsidR="00BB6941" w:rsidRPr="000942AB" w:rsidRDefault="00BB6941" w:rsidP="00BB6941">
            <w:pPr>
              <w:pStyle w:val="ac"/>
              <w:spacing w:before="0" w:beforeAutospacing="0" w:after="0" w:afterAutospacing="0"/>
              <w:ind w:left="-141" w:hanging="15"/>
              <w:jc w:val="both"/>
            </w:pPr>
            <w:r>
              <w:rPr>
                <w:color w:val="000000"/>
              </w:rPr>
              <w:t xml:space="preserve">   </w:t>
            </w:r>
            <w:r w:rsidRPr="000942AB">
              <w:rPr>
                <w:color w:val="000000"/>
              </w:rPr>
              <w:t>Танцевальный коллектив «МИР ТАНЦА»</w:t>
            </w:r>
          </w:p>
          <w:p w14:paraId="26BBF2E6" w14:textId="77777777" w:rsidR="00BB6941" w:rsidRPr="000942AB" w:rsidRDefault="00BB6941" w:rsidP="00BB6941">
            <w:pPr>
              <w:pStyle w:val="ac"/>
              <w:keepLines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специалист по социальной работе Круглова Татьяна Сергеевна</w:t>
            </w:r>
          </w:p>
          <w:p w14:paraId="4C9A6E4E" w14:textId="13622166" w:rsidR="00BB6941" w:rsidRPr="000942AB" w:rsidRDefault="00BB6941" w:rsidP="00BB6941">
            <w:pPr>
              <w:pStyle w:val="ac"/>
              <w:keepLines/>
              <w:spacing w:before="0" w:beforeAutospacing="0" w:after="0" w:afterAutospacing="0"/>
            </w:pPr>
            <w:r w:rsidRPr="000942AB">
              <w:rPr>
                <w:color w:val="000000"/>
              </w:rPr>
              <w:t>СПб ГБУСОН «КЦСОН Кировского района»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B8691B5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«Фантазия в стиле джаз»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90B1C2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E00339F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941" w:rsidRPr="000942AB" w14:paraId="280BF098" w14:textId="77777777" w:rsidTr="00A11189">
        <w:trPr>
          <w:trHeight w:val="97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2F1D869" w14:textId="5AFECDD5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A1E4058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Шоу-группа «BURLESQUE»</w:t>
            </w:r>
          </w:p>
          <w:p w14:paraId="45972551" w14:textId="77777777" w:rsidR="00BB6941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Николаева Ирина Леонидовна</w:t>
            </w:r>
            <w:r w:rsidRPr="000942AB">
              <w:rPr>
                <w:color w:val="000000"/>
              </w:rPr>
              <w:t xml:space="preserve"> </w:t>
            </w:r>
          </w:p>
          <w:p w14:paraId="5875A0A7" w14:textId="527F7ADA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Частная школа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3A10DFF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44A2B59F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«В дымке его сна»</w:t>
            </w:r>
          </w:p>
          <w:p w14:paraId="311E6144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8632A2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8517540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B6941" w:rsidRPr="000942AB" w14:paraId="18D6F88E" w14:textId="77777777" w:rsidTr="00A11189">
        <w:trPr>
          <w:trHeight w:val="126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47E8104" w14:textId="23D346F0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37E47C5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Трио «АЗАРТ»</w:t>
            </w:r>
          </w:p>
          <w:p w14:paraId="3E941D98" w14:textId="77777777" w:rsidR="00BB6941" w:rsidRPr="000942AB" w:rsidRDefault="00BB6941" w:rsidP="00BB6941">
            <w:pPr>
              <w:pStyle w:val="ac"/>
              <w:keepLines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специалист по социальной работе Круглова Татьяна Сергеевна</w:t>
            </w:r>
          </w:p>
          <w:p w14:paraId="4E89AA12" w14:textId="53401F91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ГБУСОН «КЦСОН Кировского района»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24E40F8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5F1F280F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«Встреча в пути»</w:t>
            </w:r>
          </w:p>
          <w:p w14:paraId="4950A99B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877733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5F4BBD8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1A1B" w:rsidRPr="000942AB" w14:paraId="0557AFB2" w14:textId="77777777" w:rsidTr="00303503">
        <w:trPr>
          <w:trHeight w:val="487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7C41DA11" w14:textId="50EAB54E" w:rsidR="00391A1B" w:rsidRPr="00391A1B" w:rsidRDefault="00391A1B" w:rsidP="004F4B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18.40 – 19.20</w:t>
            </w:r>
          </w:p>
        </w:tc>
      </w:tr>
      <w:tr w:rsidR="0033734D" w:rsidRPr="000942AB" w14:paraId="3C073A81" w14:textId="77777777" w:rsidTr="00303503">
        <w:trPr>
          <w:trHeight w:val="241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23C79E0E" w14:textId="16A2E5DE" w:rsidR="0033734D" w:rsidRPr="00391A1B" w:rsidRDefault="0033734D" w:rsidP="00391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14 – 17 лет</w:t>
            </w:r>
          </w:p>
        </w:tc>
      </w:tr>
      <w:tr w:rsidR="0033734D" w:rsidRPr="000942AB" w14:paraId="16DBF0F8" w14:textId="77777777" w:rsidTr="00303503">
        <w:trPr>
          <w:trHeight w:val="302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1F979FD8" w14:textId="2CFE3A83" w:rsidR="0033734D" w:rsidRPr="000942AB" w:rsidRDefault="0033734D" w:rsidP="00391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</w:tr>
      <w:tr w:rsidR="00BB6941" w:rsidRPr="000942AB" w14:paraId="0FE3428A" w14:textId="77777777" w:rsidTr="00A11189">
        <w:trPr>
          <w:trHeight w:val="126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5B9958A" w14:textId="0D63239E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48F0AD6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Прокопьева Ксения</w:t>
            </w:r>
          </w:p>
          <w:p w14:paraId="0E9F886A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194107BA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4E9922A5" w14:textId="6ED22D6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3D2EE87" w14:textId="448690CA" w:rsidR="00BB6941" w:rsidRPr="000942AB" w:rsidRDefault="00BB6941" w:rsidP="003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Вариация Феи Драже из балета «Щелкунчик»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15A209" w14:textId="70FC5875" w:rsidR="00BB6941" w:rsidRPr="000942AB" w:rsidRDefault="00BB6941" w:rsidP="003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EF609D1" w14:textId="36983D33" w:rsidR="00BB6941" w:rsidRPr="000942AB" w:rsidRDefault="00BB6941" w:rsidP="003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93C" w:rsidRPr="000942AB" w14:paraId="047C0930" w14:textId="77777777" w:rsidTr="00303503">
        <w:trPr>
          <w:trHeight w:val="407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7C3B280A" w14:textId="5F252950" w:rsidR="0064093C" w:rsidRPr="000942AB" w:rsidRDefault="0064093C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43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Народный и народно-сценический танец</w:t>
            </w:r>
          </w:p>
        </w:tc>
      </w:tr>
      <w:tr w:rsidR="00BB6941" w:rsidRPr="000942AB" w14:paraId="4A82E98A" w14:textId="77777777" w:rsidTr="00A11189">
        <w:trPr>
          <w:trHeight w:val="125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DF3D372" w14:textId="4688CC42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46C76D8" w14:textId="77777777" w:rsidR="00BB6941" w:rsidRPr="000942AB" w:rsidRDefault="00BB6941" w:rsidP="00BB6941">
            <w:pPr>
              <w:pStyle w:val="ac"/>
              <w:spacing w:before="0" w:beforeAutospacing="0" w:after="0" w:afterAutospacing="0" w:line="64" w:lineRule="atLeast"/>
            </w:pPr>
            <w:r w:rsidRPr="000942AB">
              <w:rPr>
                <w:color w:val="000000"/>
              </w:rPr>
              <w:t>Ансамбль народного танца «Росинка»</w:t>
            </w:r>
          </w:p>
          <w:p w14:paraId="00182AC4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Руководители: </w:t>
            </w:r>
            <w:r w:rsidRPr="000945B7">
              <w:rPr>
                <w:color w:val="000000"/>
              </w:rPr>
              <w:t>Бабаева Татьяна Валерьяновна, Колесникова Александра Александровна</w:t>
            </w:r>
          </w:p>
          <w:p w14:paraId="0B9E69AE" w14:textId="3A2D6311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СПБ ГБУ ПМЦ «Калининский»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558E6E0" w14:textId="77777777" w:rsidR="00BB6941" w:rsidRPr="000942AB" w:rsidRDefault="00BB6941" w:rsidP="00BB002E">
            <w:pPr>
              <w:pStyle w:val="ac"/>
              <w:spacing w:before="0" w:beforeAutospacing="0" w:after="0" w:afterAutospacing="0" w:line="64" w:lineRule="atLeast"/>
              <w:rPr>
                <w:color w:val="000000"/>
              </w:rPr>
            </w:pPr>
          </w:p>
          <w:p w14:paraId="377D8B16" w14:textId="7702E75C" w:rsidR="00BB6941" w:rsidRPr="000942AB" w:rsidRDefault="00BB6941" w:rsidP="00BB002E">
            <w:pPr>
              <w:pStyle w:val="ac"/>
              <w:spacing w:before="0" w:beforeAutospacing="0" w:after="0" w:afterAutospacing="0" w:line="64" w:lineRule="atLeast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«Елецкие кружева»</w:t>
            </w:r>
          </w:p>
          <w:p w14:paraId="5748FEB8" w14:textId="664D93AC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60AFC3" w14:textId="0E8E1D9E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6439A4A" w14:textId="58DE2688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B6941" w:rsidRPr="000942AB" w14:paraId="7862B12F" w14:textId="77777777" w:rsidTr="00A11189">
        <w:trPr>
          <w:trHeight w:val="1271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A359EA5" w14:textId="696F36D7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E57E378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Ансамбль народного танца «Вертимка»</w:t>
            </w:r>
          </w:p>
          <w:p w14:paraId="2CBE3249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 </w:t>
            </w:r>
            <w:r w:rsidRPr="000942AB">
              <w:t xml:space="preserve">педагог дополнительного образования </w:t>
            </w:r>
            <w:r>
              <w:t>Колесникова</w:t>
            </w:r>
            <w:r w:rsidRPr="000945B7">
              <w:rPr>
                <w:color w:val="000000"/>
              </w:rPr>
              <w:t xml:space="preserve"> Александра Александровна </w:t>
            </w:r>
          </w:p>
          <w:p w14:paraId="67004C19" w14:textId="179BDD22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Педагогический колледж №1 им. Н.А. Некрасова 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001DA103" w14:textId="77777777" w:rsidR="00BB6941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687A78" w14:textId="626CB9B8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«Молдавский танец»</w:t>
            </w:r>
          </w:p>
          <w:p w14:paraId="117439B8" w14:textId="77777777" w:rsidR="00BB6941" w:rsidRPr="000942AB" w:rsidRDefault="00BB6941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D70B21" w14:textId="6A6600CA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ED2CF2B" w14:textId="4199A429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941" w:rsidRPr="000942AB" w14:paraId="0F75AB19" w14:textId="77777777" w:rsidTr="00A11189">
        <w:trPr>
          <w:trHeight w:val="128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91E1ED2" w14:textId="5DBD899A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8419C6A" w14:textId="77777777" w:rsidR="00BB6941" w:rsidRPr="004C0EA9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Верезгова Полина </w:t>
            </w:r>
          </w:p>
          <w:p w14:paraId="481A6A98" w14:textId="77777777" w:rsidR="00BB6941" w:rsidRPr="004C0EA9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>Ансамбль народного танца «Росинка»</w:t>
            </w:r>
          </w:p>
          <w:p w14:paraId="38782C20" w14:textId="77777777" w:rsidR="00BB6941" w:rsidRPr="004C0EA9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C0EA9">
              <w:rPr>
                <w:color w:val="000000"/>
              </w:rPr>
              <w:t xml:space="preserve">Руководитель: </w:t>
            </w:r>
            <w:r w:rsidRPr="000945B7">
              <w:rPr>
                <w:color w:val="000000"/>
              </w:rPr>
              <w:t>Колесникова Александра Александровна</w:t>
            </w:r>
          </w:p>
          <w:p w14:paraId="1E1EADB5" w14:textId="75419878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СПб ГБУ «ПМЦ «Калининский» ПМК «Пионер»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6137B81" w14:textId="77777777" w:rsidR="00BB6941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FD0E1E" w14:textId="5004E008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Весна»</w:t>
            </w:r>
          </w:p>
          <w:p w14:paraId="19FAB00E" w14:textId="77777777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40BE83" w14:textId="33C2FFCF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BD96E9F" w14:textId="5ADC796C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941" w:rsidRPr="000942AB" w14:paraId="50BD886D" w14:textId="77777777" w:rsidTr="00A11189">
        <w:trPr>
          <w:trHeight w:val="98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4802605" w14:textId="0F3B4E14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0E09BED9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«Хорошка»</w:t>
            </w:r>
          </w:p>
          <w:p w14:paraId="26EB3D09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 Юлия Владимировна</w:t>
            </w:r>
          </w:p>
          <w:p w14:paraId="3A8123C2" w14:textId="29915092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0745AE2F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1737F959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«Казачий пляс»</w:t>
            </w:r>
          </w:p>
          <w:p w14:paraId="59658E9E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1D2196" w14:textId="77777777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09E3756" w14:textId="77777777" w:rsidR="00BB6941" w:rsidRPr="000942AB" w:rsidRDefault="00BB6941" w:rsidP="006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3CDE" w:rsidRPr="000942AB" w14:paraId="0F49D3DC" w14:textId="77777777" w:rsidTr="00303503">
        <w:trPr>
          <w:trHeight w:val="559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0AD9C16" w14:textId="0B21152E" w:rsidR="00FC3CDE" w:rsidRPr="000942AB" w:rsidRDefault="00FC3CDE" w:rsidP="0030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4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Стилизованный народный танец</w:t>
            </w:r>
          </w:p>
        </w:tc>
      </w:tr>
      <w:tr w:rsidR="00BB6941" w:rsidRPr="000942AB" w14:paraId="115AB1AC" w14:textId="77777777" w:rsidTr="00A11189">
        <w:trPr>
          <w:trHeight w:val="154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86A66A7" w14:textId="3404D77B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833AF6A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Образцовый детский коллектив студия танца «Глобус»</w:t>
            </w:r>
          </w:p>
          <w:p w14:paraId="11DD416A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 xml:space="preserve">педагог дополнительного образования </w:t>
            </w:r>
            <w:r w:rsidRPr="00972774">
              <w:rPr>
                <w:color w:val="000000"/>
              </w:rPr>
              <w:t>Петропавловская Наталья Михайловна</w:t>
            </w:r>
          </w:p>
          <w:p w14:paraId="1E514690" w14:textId="7023330E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ДМ Калининского района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«Академический»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F0CB929" w14:textId="4016AB53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«Ханука»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28323D" w14:textId="4A1FC82A" w:rsidR="00BB6941" w:rsidRPr="000942AB" w:rsidRDefault="00BB6941" w:rsidP="00FC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F1C078F" w14:textId="4FD6C42B" w:rsidR="00BB6941" w:rsidRPr="000942AB" w:rsidRDefault="00BB6941" w:rsidP="00FC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B6941" w:rsidRPr="000942AB" w14:paraId="2FF9ED5E" w14:textId="77777777" w:rsidTr="00A11189">
        <w:trPr>
          <w:trHeight w:val="125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8EF0CCE" w14:textId="6D821FAD" w:rsidR="00BB6941" w:rsidRPr="000942AB" w:rsidRDefault="00A11189" w:rsidP="00BB6941">
            <w:pPr>
              <w:pStyle w:val="ac"/>
              <w:spacing w:before="0" w:beforeAutospacing="0" w:after="0" w:afterAutospacing="0" w:line="64" w:lineRule="atLeast"/>
              <w:jc w:val="center"/>
            </w:pPr>
            <w:r>
              <w:t>52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4F682ED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Танцевальный коллектив «Поиск»</w:t>
            </w:r>
          </w:p>
          <w:p w14:paraId="40098581" w14:textId="77777777" w:rsidR="00BB6941" w:rsidRPr="000942AB" w:rsidRDefault="00BB6941" w:rsidP="00BB6941">
            <w:pPr>
              <w:pStyle w:val="ac"/>
              <w:spacing w:before="0" w:beforeAutospacing="0" w:after="0" w:afterAutospacing="0" w:line="64" w:lineRule="atLeast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 xml:space="preserve">педагог дополнительного образования </w:t>
            </w:r>
            <w:r w:rsidRPr="000945B7">
              <w:rPr>
                <w:color w:val="000000"/>
              </w:rPr>
              <w:t>Попова Людмила Гавриловна</w:t>
            </w:r>
          </w:p>
          <w:p w14:paraId="5F5EDA37" w14:textId="485383AC" w:rsidR="00BB6941" w:rsidRPr="000942AB" w:rsidRDefault="00BB6941" w:rsidP="00BB6941">
            <w:pPr>
              <w:pStyle w:val="ac"/>
              <w:spacing w:before="0" w:beforeAutospacing="0" w:after="0" w:afterAutospacing="0" w:line="64" w:lineRule="atLeast"/>
            </w:pPr>
            <w:r w:rsidRPr="000942AB">
              <w:rPr>
                <w:color w:val="000000"/>
              </w:rPr>
              <w:t>ГБОУ СОШ №79 Калининского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E6A3393" w14:textId="77777777" w:rsidR="00BB6941" w:rsidRPr="000942AB" w:rsidRDefault="00BB6941" w:rsidP="00BB002E">
            <w:pPr>
              <w:pStyle w:val="ac"/>
              <w:spacing w:before="0" w:beforeAutospacing="0" w:after="0" w:afterAutospacing="0" w:line="64" w:lineRule="atLeast"/>
            </w:pPr>
            <w:r w:rsidRPr="000942AB">
              <w:rPr>
                <w:color w:val="000000"/>
              </w:rPr>
              <w:t> </w:t>
            </w:r>
          </w:p>
          <w:p w14:paraId="4B497A86" w14:textId="20AA4B47" w:rsidR="00BB6941" w:rsidRPr="000942AB" w:rsidRDefault="00BB6941" w:rsidP="00BB002E">
            <w:pPr>
              <w:pStyle w:val="ac"/>
              <w:spacing w:before="0" w:beforeAutospacing="0" w:after="0" w:afterAutospacing="0" w:line="64" w:lineRule="atLeast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«Заря»</w:t>
            </w:r>
          </w:p>
          <w:p w14:paraId="54E65BCD" w14:textId="5CEE44B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5CAFED" w14:textId="404ED317" w:rsidR="00BB6941" w:rsidRPr="000942AB" w:rsidRDefault="00BB6941" w:rsidP="00FC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D5D285" w14:textId="7D307BEF" w:rsidR="00BB6941" w:rsidRPr="000942AB" w:rsidRDefault="00BB6941" w:rsidP="00FC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941" w:rsidRPr="000942AB" w14:paraId="3D753816" w14:textId="77777777" w:rsidTr="00A11189">
        <w:trPr>
          <w:trHeight w:val="127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B127A2F" w14:textId="6BFB39A4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7EA0539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Ансамбль танца «Ровесники» имени Эдуарда Хиля</w:t>
            </w:r>
          </w:p>
          <w:p w14:paraId="77D73205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 Винидиктова Анжелика Михайловна</w:t>
            </w:r>
          </w:p>
          <w:p w14:paraId="0DDBABBC" w14:textId="15A6F39D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t>ДДТ Петроградского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F57F9D4" w14:textId="71A71BEC" w:rsidR="00BB6941" w:rsidRPr="000942AB" w:rsidRDefault="00BB6941" w:rsidP="00BB002E">
            <w:pPr>
              <w:pStyle w:val="ac"/>
              <w:spacing w:before="0" w:beforeAutospacing="0" w:after="0" w:afterAutospacing="0" w:line="64" w:lineRule="atLeas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0942AB">
              <w:rPr>
                <w:color w:val="000000"/>
              </w:rPr>
              <w:t> «Девка по саду ходила»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180C23" w14:textId="5D070B6F" w:rsidR="00BB6941" w:rsidRPr="000942AB" w:rsidRDefault="00BB6941" w:rsidP="00FC3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E96778E" w14:textId="4AF4081B" w:rsidR="00BB6941" w:rsidRPr="000942AB" w:rsidRDefault="00BB6941" w:rsidP="00FC3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3CDE" w:rsidRPr="000942AB" w14:paraId="2D3D3421" w14:textId="77777777" w:rsidTr="00303503">
        <w:trPr>
          <w:trHeight w:val="56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6C3B680" w14:textId="23B4190E" w:rsidR="00FC3CDE" w:rsidRPr="000942AB" w:rsidRDefault="00FC3CDE" w:rsidP="00F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38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Эстрадный танец</w:t>
            </w:r>
          </w:p>
        </w:tc>
      </w:tr>
      <w:tr w:rsidR="00BB6941" w:rsidRPr="000942AB" w14:paraId="1FB5ACB6" w14:textId="77777777" w:rsidTr="00A11189">
        <w:trPr>
          <w:trHeight w:val="126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0CEB6B0" w14:textId="50E735C8" w:rsidR="00BB6941" w:rsidRPr="008B5576" w:rsidRDefault="00A11189" w:rsidP="00BB6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DD47461" w14:textId="77777777" w:rsidR="00BB6941" w:rsidRPr="000942AB" w:rsidRDefault="00BB6941" w:rsidP="00B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танца Нитью</w:t>
            </w:r>
          </w:p>
          <w:p w14:paraId="5A81B6A8" w14:textId="77777777" w:rsidR="00BB6941" w:rsidRDefault="00BB6941" w:rsidP="00B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Комарова Наталья Андреевна </w:t>
            </w:r>
          </w:p>
          <w:p w14:paraId="56C26E55" w14:textId="3D4929F7" w:rsidR="00BB6941" w:rsidRPr="008B5576" w:rsidRDefault="00BB6941" w:rsidP="00B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Комарова Наталья Андреевна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C0F9329" w14:textId="445BFDD4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–</w:t>
            </w:r>
            <w:r w:rsidRPr="000942AB">
              <w:rPr>
                <w:color w:val="000000"/>
              </w:rPr>
              <w:t> «Японский мотив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8D7564" w14:textId="664AFFB6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9DD73F0" w14:textId="4A89E1FB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6941" w:rsidRPr="000942AB" w14:paraId="3E20F9AA" w14:textId="77777777" w:rsidTr="00A11189">
        <w:trPr>
          <w:trHeight w:val="154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E6A1DF8" w14:textId="1B6933EF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604A1F37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Образцовый детский коллектив студия танца «Глобус»</w:t>
            </w:r>
          </w:p>
          <w:p w14:paraId="169C6769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 xml:space="preserve">педагог дополнительного образования </w:t>
            </w:r>
            <w:r w:rsidRPr="00972774">
              <w:rPr>
                <w:color w:val="000000"/>
              </w:rPr>
              <w:t>Петропавловская Наталья Михайловна</w:t>
            </w:r>
          </w:p>
          <w:p w14:paraId="17AF7286" w14:textId="0937E63D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ДМ Калининского района </w:t>
            </w:r>
            <w:r w:rsidRPr="000942AB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«Академический»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40C93F31" w14:textId="72FC2CAD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«Посвящение Лизе Бричкиной»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8A23B4" w14:textId="6640D05E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5886F41" w14:textId="26AF348D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6941" w:rsidRPr="000942AB" w14:paraId="4D4CE467" w14:textId="77777777" w:rsidTr="00A11189">
        <w:trPr>
          <w:trHeight w:val="126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305B01C" w14:textId="70A98B70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4259278C" w14:textId="77777777" w:rsidR="00BB6941" w:rsidRPr="000942AB" w:rsidRDefault="00BB6941" w:rsidP="00BB6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«Вдохновение»</w:t>
            </w:r>
          </w:p>
          <w:p w14:paraId="714F03BE" w14:textId="77777777" w:rsidR="00BB6941" w:rsidRDefault="00BB6941" w:rsidP="00BB6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Руководители: </w:t>
            </w:r>
            <w:r w:rsidRPr="008B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Марущак Натэлла Леонидовна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Самсоненко Ольга Сергеевна </w:t>
            </w:r>
          </w:p>
          <w:p w14:paraId="53408CED" w14:textId="7F4F80B6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МОБУДО «ДШИ им. М. И. Глинки»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CB9221B" w14:textId="0CCB1B86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«Ленинградский </w:t>
            </w:r>
          </w:p>
          <w:p w14:paraId="6E6B544F" w14:textId="26EBBCDD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рок-н-ролл»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E5057" w14:textId="47A38AAA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CACD3FA" w14:textId="0133B8D3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B6941" w:rsidRPr="000942AB" w14:paraId="02B22D83" w14:textId="77777777" w:rsidTr="00A11189">
        <w:trPr>
          <w:trHeight w:val="989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5B2A589" w14:textId="3528F644" w:rsidR="00BB6941" w:rsidRPr="000942AB" w:rsidRDefault="00A11189" w:rsidP="00A1118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65C31F6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«Фиеста»</w:t>
            </w:r>
          </w:p>
          <w:p w14:paraId="29F5A075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r w:rsidRPr="008B5576">
              <w:rPr>
                <w:rFonts w:ascii="Times New Roman" w:hAnsi="Times New Roman" w:cs="Times New Roman"/>
                <w:sz w:val="24"/>
                <w:szCs w:val="24"/>
              </w:rPr>
              <w:t>Градова Анна Михайловна</w:t>
            </w:r>
          </w:p>
          <w:p w14:paraId="19E3214E" w14:textId="4F19662B" w:rsidR="00BB6941" w:rsidRPr="000942AB" w:rsidRDefault="00BB6941" w:rsidP="00BB6941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98177AA" w14:textId="75CDD9D0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«Бумажный роман»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895CA" w14:textId="680B86AE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F748D7" w14:textId="38462123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6941" w:rsidRPr="000942AB" w14:paraId="11C42099" w14:textId="77777777" w:rsidTr="00A11189">
        <w:trPr>
          <w:trHeight w:val="1226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3E092FC" w14:textId="5FD52FEC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9CA0D45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Ансамбль танца «Галактика»</w:t>
            </w:r>
          </w:p>
          <w:p w14:paraId="576BFE96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 w:rsidRPr="008B5576">
              <w:rPr>
                <w:rFonts w:ascii="Times New Roman" w:hAnsi="Times New Roman" w:cs="Times New Roman"/>
                <w:sz w:val="24"/>
                <w:szCs w:val="24"/>
              </w:rPr>
              <w:t>Андреева Мария Романовна</w:t>
            </w:r>
          </w:p>
          <w:p w14:paraId="460681F0" w14:textId="65129755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ГБУ ДО ЦИ «Эдельвейс» Приморского района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2B3BFB7" w14:textId="68270877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«Отчего так в России берёзы шумят»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E75B2" w14:textId="54B43B17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F85F992" w14:textId="14CCE35B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3320" w:rsidRPr="000942AB" w14:paraId="720296F0" w14:textId="77777777" w:rsidTr="00303503">
        <w:trPr>
          <w:trHeight w:val="57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786912C9" w14:textId="32FFD93E" w:rsidR="00D53320" w:rsidRPr="000942AB" w:rsidRDefault="00D53320" w:rsidP="00D53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Style w:val="140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Современный и уличный танец</w:t>
            </w:r>
          </w:p>
        </w:tc>
      </w:tr>
      <w:tr w:rsidR="00BB6941" w:rsidRPr="000942AB" w14:paraId="0D923781" w14:textId="77777777" w:rsidTr="00A11189">
        <w:trPr>
          <w:trHeight w:val="1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31F651B" w14:textId="570DF943" w:rsidR="00BB6941" w:rsidRPr="008B5576" w:rsidRDefault="00A11189" w:rsidP="00BB6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7DA1E84" w14:textId="77777777" w:rsidR="00BB6941" w:rsidRPr="000942AB" w:rsidRDefault="00BB6941" w:rsidP="00B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танца Нитью</w:t>
            </w:r>
          </w:p>
          <w:p w14:paraId="55D15630" w14:textId="77777777" w:rsidR="00BB6941" w:rsidRDefault="00BB6941" w:rsidP="00B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Комарова Наталья Андреевна </w:t>
            </w:r>
          </w:p>
          <w:p w14:paraId="46603F48" w14:textId="5AE45E08" w:rsidR="00BB6941" w:rsidRPr="008B5576" w:rsidRDefault="00BB6941" w:rsidP="00B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Комарова Наталья Андреевна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5687B9A" w14:textId="01A04A63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«Нитями сплетаются души»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AC9F7" w14:textId="6401A896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A02EEDB" w14:textId="5BF3ACB1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941" w:rsidRPr="000942AB" w14:paraId="0CD6EB74" w14:textId="77777777" w:rsidTr="00A11189">
        <w:trPr>
          <w:trHeight w:val="99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8717C80" w14:textId="4CD2EB4F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30299D3E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Хореографическая студия «Grand Dance»</w:t>
            </w:r>
          </w:p>
          <w:p w14:paraId="4782257F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0942AB">
              <w:t>педагог дополнительного образования Левинская Алена Валерьевна</w:t>
            </w:r>
            <w:r w:rsidRPr="000942AB">
              <w:rPr>
                <w:color w:val="000000"/>
              </w:rPr>
              <w:t xml:space="preserve"> </w:t>
            </w:r>
          </w:p>
          <w:p w14:paraId="12349205" w14:textId="66E54809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ГБУ ДО ДДЮТ Выборгского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05D28B15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«Подари мне крылья»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2E601E" w14:textId="77777777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32A67A6" w14:textId="77777777" w:rsidR="00BB6941" w:rsidRPr="000942AB" w:rsidRDefault="00BB6941" w:rsidP="00D5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6941" w:rsidRPr="000942AB" w14:paraId="72A163A5" w14:textId="77777777" w:rsidTr="00A11189">
        <w:trPr>
          <w:trHeight w:val="98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D12A51E" w14:textId="7D529BC8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4C1DDAA3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Театр танца «Шанс»</w:t>
            </w:r>
          </w:p>
          <w:p w14:paraId="305988F1" w14:textId="32E2D574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 </w:t>
            </w:r>
            <w:r w:rsidRPr="00BB6941">
              <w:rPr>
                <w:color w:val="000000"/>
              </w:rPr>
              <w:t>Андреева Виктория Владимировна</w:t>
            </w:r>
          </w:p>
          <w:p w14:paraId="668B924A" w14:textId="44359FB0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ПМЦ «Лигово» ПМК«Полёт»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3780477" w14:textId="64277DDE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на свете всех милее?»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00C10" w14:textId="678BAF6B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FEBC2EA" w14:textId="74D5897D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941" w:rsidRPr="000942AB" w14:paraId="2AB1ACD5" w14:textId="77777777" w:rsidTr="00A11189">
        <w:trPr>
          <w:trHeight w:val="701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57DC1DB" w14:textId="61211D76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2D831537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Независимый Театр Пластики и Танца ИНДИГО</w:t>
            </w:r>
          </w:p>
          <w:p w14:paraId="7DBFC715" w14:textId="18D1B261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 xml:space="preserve">хореограф </w:t>
            </w:r>
            <w:r w:rsidRPr="008B5576">
              <w:rPr>
                <w:color w:val="000000"/>
              </w:rPr>
              <w:t>Гарасюта Анастасия Олеговна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14572B4" w14:textId="61ACCBEC" w:rsidR="00BB6941" w:rsidRPr="000942AB" w:rsidRDefault="00BB6941" w:rsidP="00BB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«Тонко. Чутко. Колко»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E49D2" w14:textId="48DD44FA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 мин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672BC60" w14:textId="4CAE3C0A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941" w:rsidRPr="000942AB" w14:paraId="1D05A7F6" w14:textId="77777777" w:rsidTr="00A11189">
        <w:trPr>
          <w:trHeight w:val="127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1D9C914" w14:textId="58929F00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7D8012E" w14:textId="77777777" w:rsidR="00BB6941" w:rsidRPr="00483E55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  <w:lang w:val="en-US"/>
              </w:rPr>
              <w:t>Power</w:t>
            </w:r>
            <w:r w:rsidRPr="00483E55">
              <w:rPr>
                <w:color w:val="000000"/>
              </w:rPr>
              <w:t xml:space="preserve"> </w:t>
            </w:r>
            <w:r w:rsidRPr="000942AB">
              <w:rPr>
                <w:color w:val="000000"/>
                <w:lang w:val="en-US"/>
              </w:rPr>
              <w:t>Dance</w:t>
            </w:r>
            <w:r w:rsidRPr="00483E55">
              <w:rPr>
                <w:color w:val="000000"/>
              </w:rPr>
              <w:t xml:space="preserve"> </w:t>
            </w:r>
            <w:r w:rsidRPr="000942AB">
              <w:rPr>
                <w:color w:val="000000"/>
                <w:lang w:val="en-US"/>
              </w:rPr>
              <w:t>Studio</w:t>
            </w:r>
          </w:p>
          <w:p w14:paraId="34B22A9D" w14:textId="77777777" w:rsidR="00BB6941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 xml:space="preserve">инструктор по спорту </w:t>
            </w:r>
            <w:r w:rsidRPr="008B5576">
              <w:rPr>
                <w:color w:val="000000"/>
              </w:rPr>
              <w:t>Салмагамбетова Анна Сергеевна</w:t>
            </w:r>
            <w:r w:rsidRPr="000942AB">
              <w:rPr>
                <w:color w:val="000000"/>
              </w:rPr>
              <w:t xml:space="preserve"> </w:t>
            </w:r>
          </w:p>
          <w:p w14:paraId="00E2FCA2" w14:textId="321987E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ПМК</w:t>
            </w:r>
            <w:r w:rsidRPr="008B5576">
              <w:rPr>
                <w:color w:val="000000"/>
              </w:rPr>
              <w:t xml:space="preserve"> </w:t>
            </w:r>
            <w:r w:rsidRPr="000942AB">
              <w:rPr>
                <w:color w:val="000000"/>
              </w:rPr>
              <w:t>им</w:t>
            </w:r>
            <w:r w:rsidRPr="008B5576">
              <w:rPr>
                <w:color w:val="000000"/>
              </w:rPr>
              <w:t xml:space="preserve">. </w:t>
            </w:r>
            <w:r w:rsidRPr="000942AB">
              <w:rPr>
                <w:color w:val="000000"/>
              </w:rPr>
              <w:t>Лени Голикова</w:t>
            </w:r>
            <w:r w:rsidRPr="000942AB">
              <w:rPr>
                <w:color w:val="000000"/>
              </w:rPr>
              <w:tab/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5124E48F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0F611978" w14:textId="3F5FC0EF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«Power Girls»</w:t>
            </w:r>
          </w:p>
          <w:p w14:paraId="1F02868E" w14:textId="1B1ACA11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F0B5CD" w14:textId="4E8B14EF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37B5200" w14:textId="1651B1B3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941" w:rsidRPr="000942AB" w14:paraId="06087918" w14:textId="77777777" w:rsidTr="00A11189">
        <w:trPr>
          <w:trHeight w:val="998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0A4B3F0" w14:textId="41E61D68" w:rsidR="00BB6941" w:rsidRPr="008B5576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948C206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Детский хореографический ансамбль «Фантазия»</w:t>
            </w:r>
          </w:p>
          <w:p w14:paraId="07483933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педагог дополнительного образования</w:t>
            </w:r>
            <w:r w:rsidRPr="000942AB">
              <w:rPr>
                <w:color w:val="000000"/>
              </w:rPr>
              <w:t xml:space="preserve"> </w:t>
            </w:r>
            <w:r w:rsidRPr="008B5576">
              <w:rPr>
                <w:color w:val="000000"/>
              </w:rPr>
              <w:t>Шемонаева Людмила Саввична</w:t>
            </w:r>
          </w:p>
          <w:p w14:paraId="381B029D" w14:textId="78C704E8" w:rsidR="00BB6941" w:rsidRPr="008B5576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ГБУДО ДДТ Приморского района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F40236A" w14:textId="66B05C6E" w:rsidR="00BB6941" w:rsidRPr="000942AB" w:rsidRDefault="00BB6941" w:rsidP="00BB002E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«Эскиз на музыку Шнитке»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9B864D" w14:textId="207CBB12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B7C2E49" w14:textId="56A1C24C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91A1B" w:rsidRPr="000942AB" w14:paraId="0EFF0805" w14:textId="77777777" w:rsidTr="00303503">
        <w:trPr>
          <w:trHeight w:val="471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2F37E954" w14:textId="79158EBB" w:rsidR="00391A1B" w:rsidRPr="00391A1B" w:rsidRDefault="00391A1B" w:rsidP="004F4B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19.20 – 20.05</w:t>
            </w:r>
          </w:p>
        </w:tc>
      </w:tr>
      <w:tr w:rsidR="004F4B6C" w:rsidRPr="000942AB" w14:paraId="7171FC1E" w14:textId="77777777" w:rsidTr="00303503">
        <w:trPr>
          <w:trHeight w:val="279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1DFCAC0" w14:textId="564CDE24" w:rsidR="004F4B6C" w:rsidRPr="00391A1B" w:rsidRDefault="004F4B6C" w:rsidP="004F4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категория: 18 – 35 лет</w:t>
            </w:r>
          </w:p>
        </w:tc>
      </w:tr>
      <w:tr w:rsidR="004F4B6C" w:rsidRPr="000942AB" w14:paraId="28B65F43" w14:textId="77777777" w:rsidTr="00303503">
        <w:trPr>
          <w:trHeight w:val="257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320DB7F9" w14:textId="77777777" w:rsidR="004F4B6C" w:rsidRDefault="004F4B6C" w:rsidP="004F4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и народно-сценический танец</w:t>
            </w:r>
          </w:p>
          <w:p w14:paraId="366A57C8" w14:textId="4D895769" w:rsidR="00303503" w:rsidRPr="00391A1B" w:rsidRDefault="00303503" w:rsidP="004F4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941" w:rsidRPr="000942AB" w14:paraId="66D78DD4" w14:textId="77777777" w:rsidTr="00A11189">
        <w:trPr>
          <w:trHeight w:val="1143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AF7D98C" w14:textId="72E8C7D5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E922C4C" w14:textId="77777777" w:rsidR="00BB6941" w:rsidRPr="000942AB" w:rsidRDefault="00BB6941" w:rsidP="00BB6941">
            <w:pPr>
              <w:pStyle w:val="ac"/>
              <w:spacing w:before="0" w:beforeAutospacing="0" w:after="0" w:afterAutospacing="0" w:line="64" w:lineRule="atLeast"/>
            </w:pPr>
            <w:r w:rsidRPr="000942AB">
              <w:rPr>
                <w:color w:val="000000"/>
              </w:rPr>
              <w:t>Ансамбль народного танца «Росинка»</w:t>
            </w:r>
          </w:p>
          <w:p w14:paraId="58BA4044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Руководители: </w:t>
            </w:r>
            <w:r w:rsidRPr="000945B7">
              <w:rPr>
                <w:color w:val="000000"/>
              </w:rPr>
              <w:t>Бабаева Татьяна Валерьяновна, Колесникова Александра Александровна</w:t>
            </w:r>
            <w:r w:rsidRPr="000942AB">
              <w:rPr>
                <w:color w:val="000000"/>
              </w:rPr>
              <w:t xml:space="preserve"> </w:t>
            </w:r>
          </w:p>
          <w:p w14:paraId="3CE1F8F8" w14:textId="7C4056AD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ПМЦ «Калининский»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4419157D" w14:textId="4A6AC966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забавы»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5A3C9F" w14:textId="221227CE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DD45BEE" w14:textId="7B846003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6941" w:rsidRPr="000942AB" w14:paraId="6948CB1E" w14:textId="77777777" w:rsidTr="00A11189">
        <w:trPr>
          <w:trHeight w:val="146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4E6F393" w14:textId="324DA092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2FB4D61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Народный самодеятельный коллектив ансамбль народного танца «Сурамень»</w:t>
            </w:r>
          </w:p>
          <w:p w14:paraId="4DD43DA8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</w:t>
            </w:r>
            <w:r w:rsidRPr="008B5576">
              <w:rPr>
                <w:color w:val="000000"/>
              </w:rPr>
              <w:t>алетмейстер</w:t>
            </w:r>
            <w:r w:rsidRPr="000942AB">
              <w:rPr>
                <w:color w:val="000000"/>
              </w:rPr>
              <w:t xml:space="preserve"> </w:t>
            </w:r>
            <w:r w:rsidRPr="008B5576">
              <w:rPr>
                <w:color w:val="000000"/>
              </w:rPr>
              <w:t>Теслюк Ольга Семеновна</w:t>
            </w:r>
          </w:p>
          <w:p w14:paraId="7668EC15" w14:textId="624E3171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МБУК «Гончаровский культурно-информационный центр «Гармония»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0A62187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2060F7E2" w14:textId="5E4E3B3D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«Молодичка»</w:t>
            </w:r>
          </w:p>
          <w:p w14:paraId="3235DB50" w14:textId="431269A6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2B654D" w14:textId="2D8DD43E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6DA21A0" w14:textId="20644CA0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941" w:rsidRPr="000942AB" w14:paraId="7EF46AF7" w14:textId="77777777" w:rsidTr="00A11189">
        <w:trPr>
          <w:trHeight w:val="126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A68DE22" w14:textId="48788994" w:rsidR="00BB6941" w:rsidRPr="000942AB" w:rsidRDefault="00A11189" w:rsidP="00BB6941">
            <w:pPr>
              <w:pStyle w:val="ac"/>
              <w:spacing w:before="0" w:beforeAutospacing="0" w:after="0" w:afterAutospacing="0" w:line="60" w:lineRule="atLeast"/>
              <w:jc w:val="center"/>
            </w:pPr>
            <w:r>
              <w:t>67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73F1B2A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Хореографический ансамбль «Багира»</w:t>
            </w:r>
          </w:p>
          <w:p w14:paraId="2B01FA51" w14:textId="77777777" w:rsidR="00BB6941" w:rsidRPr="000942AB" w:rsidRDefault="00BB6941" w:rsidP="00BB6941">
            <w:pPr>
              <w:pStyle w:val="ac"/>
              <w:spacing w:before="0" w:beforeAutospacing="0" w:after="0" w:afterAutospacing="0" w:line="60" w:lineRule="atLeast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Руководители: </w:t>
            </w:r>
            <w:r w:rsidRPr="008B5576">
              <w:rPr>
                <w:color w:val="000000"/>
              </w:rPr>
              <w:t>Бевз Любовь Николаевна, Николаева Ирина Леонидовна, Парамонова Вероника Анатольевна</w:t>
            </w:r>
          </w:p>
          <w:p w14:paraId="28A52F7E" w14:textId="05ECCA06" w:rsidR="00BB6941" w:rsidRPr="000942AB" w:rsidRDefault="00BB6941" w:rsidP="00BB6941">
            <w:pPr>
              <w:pStyle w:val="ac"/>
              <w:spacing w:before="0" w:beforeAutospacing="0" w:after="0" w:afterAutospacing="0" w:line="60" w:lineRule="atLeast"/>
            </w:pPr>
            <w:r w:rsidRPr="000942AB">
              <w:rPr>
                <w:color w:val="000000"/>
              </w:rPr>
              <w:t>СПб ГБУ «ПЦ «Альбатрос» ПМК «Буревестник»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41BB655" w14:textId="0ABBC804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«Уж замуж невтерпеж»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2ED89D" w14:textId="35141029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E38AA92" w14:textId="42DC6194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4B6C" w:rsidRPr="000942AB" w14:paraId="629D1F2A" w14:textId="77777777" w:rsidTr="00303503">
        <w:trPr>
          <w:trHeight w:val="436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06EA3919" w14:textId="7370C280" w:rsidR="004F4B6C" w:rsidRPr="000942AB" w:rsidRDefault="004F4B6C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4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Стилизованный народный танец</w:t>
            </w:r>
          </w:p>
        </w:tc>
      </w:tr>
      <w:tr w:rsidR="00BB6941" w:rsidRPr="000942AB" w14:paraId="0B1650F4" w14:textId="77777777" w:rsidTr="00A11189">
        <w:trPr>
          <w:trHeight w:val="98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71D4D7F8" w14:textId="46A1719B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76F73B3E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Театр танца «Мы»</w:t>
            </w:r>
          </w:p>
          <w:p w14:paraId="05A8C2DF" w14:textId="77777777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C7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Юлия Валерьевна</w:t>
            </w:r>
          </w:p>
          <w:p w14:paraId="258703EA" w14:textId="3648968A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sz w:val="24"/>
                <w:szCs w:val="24"/>
              </w:rPr>
              <w:t>СПб ГБУ ДО ДШИ им. С.С. Прокофьева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0786CDD3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5992CAFA" w14:textId="319012AF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«Молоко матери»</w:t>
            </w:r>
          </w:p>
          <w:p w14:paraId="47ADE5C0" w14:textId="6F81C2EB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53C400" w14:textId="1C891BDC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9931841" w14:textId="72E4EF90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6941" w:rsidRPr="000942AB" w14:paraId="4A56F80C" w14:textId="77777777" w:rsidTr="00A11189">
        <w:trPr>
          <w:trHeight w:val="98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B8E03DE" w14:textId="48A785B5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F7DBEBD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Хореографический коллектив «Русский реверанс»</w:t>
            </w:r>
          </w:p>
          <w:p w14:paraId="260B2EAE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Галяува Арина Шамилевна</w:t>
            </w:r>
          </w:p>
          <w:p w14:paraId="7A81FC4D" w14:textId="160A90C5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СЗИУ РАНХиГС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67B90B02" w14:textId="797A8955" w:rsidR="00BB6941" w:rsidRPr="000942AB" w:rsidRDefault="00BB6941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«Задорный перепляс»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E84170" w14:textId="394293F9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9234D3D" w14:textId="4A3386E1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6941" w:rsidRPr="000942AB" w14:paraId="031E5CBA" w14:textId="77777777" w:rsidTr="00A11189">
        <w:trPr>
          <w:trHeight w:val="111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3DDC9F8" w14:textId="59EA6B50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6D2820D6" w14:textId="77777777" w:rsidR="00BB6941" w:rsidRPr="000942AB" w:rsidRDefault="00BB6941" w:rsidP="00BB6941">
            <w:pPr>
              <w:pStyle w:val="ac"/>
              <w:spacing w:before="0" w:beforeAutospacing="0" w:after="0" w:afterAutospacing="0" w:line="64" w:lineRule="atLeast"/>
            </w:pPr>
            <w:r w:rsidRPr="000942AB">
              <w:rPr>
                <w:color w:val="000000"/>
              </w:rPr>
              <w:t>Ансамбль народного танца «Росинка»</w:t>
            </w:r>
          </w:p>
          <w:p w14:paraId="3780ABF4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Руководители: </w:t>
            </w:r>
            <w:r w:rsidRPr="000945B7">
              <w:rPr>
                <w:color w:val="000000"/>
              </w:rPr>
              <w:t>Бабаева Татьяна Валерьяновна, Колесникова Александра Александровна</w:t>
            </w:r>
          </w:p>
          <w:p w14:paraId="2F2E0D9E" w14:textId="5E5183EF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ПМЦ «Калининский»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4CD3321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1F2F2C77" w14:textId="5550ABAF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«Возрождение»</w:t>
            </w:r>
          </w:p>
          <w:p w14:paraId="6FC9A2E6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7B514F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6EB1201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F4B6C" w:rsidRPr="000942AB" w14:paraId="0A279E77" w14:textId="77777777" w:rsidTr="00303503">
        <w:trPr>
          <w:trHeight w:val="560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746CB9FA" w14:textId="62FF3963" w:rsidR="004F4B6C" w:rsidRPr="000942AB" w:rsidRDefault="004F4B6C" w:rsidP="004F4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танец</w:t>
            </w:r>
          </w:p>
        </w:tc>
      </w:tr>
      <w:tr w:rsidR="00BB6941" w:rsidRPr="000942AB" w14:paraId="2D2C3623" w14:textId="77777777" w:rsidTr="00A11189">
        <w:trPr>
          <w:trHeight w:val="68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00B3C87" w14:textId="25A6A6D2" w:rsidR="00BB6941" w:rsidRPr="000942AB" w:rsidRDefault="00A11189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2E8C884B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Коллектив бального танца при СПбГМТУ</w:t>
            </w:r>
          </w:p>
          <w:p w14:paraId="17B65EB1" w14:textId="60556E4D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r w:rsidRPr="00C7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Тетерлев Дмитрий Александрович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9444537" w14:textId="77777777" w:rsidR="00BB6941" w:rsidRPr="000942AB" w:rsidRDefault="00BB6941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14:paraId="13A16AB7" w14:textId="491975E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«Южная ночь»</w:t>
            </w:r>
          </w:p>
          <w:p w14:paraId="4A5B6120" w14:textId="3287AFAB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A9E4A3" w14:textId="22B86364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6B51D27" w14:textId="2C015238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6941" w:rsidRPr="000942AB" w14:paraId="2A083F00" w14:textId="77777777" w:rsidTr="00A11189">
        <w:trPr>
          <w:trHeight w:val="97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526123D5" w14:textId="7CAA729A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1C217BD9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Танцевальный коллектив «Бит.сom» (1 группа)</w:t>
            </w:r>
          </w:p>
          <w:p w14:paraId="4B990355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Занина Юлия Игоревна</w:t>
            </w:r>
          </w:p>
          <w:p w14:paraId="0EAA2A46" w14:textId="4821A301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СПбГМТУ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312474B4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«Моё сердце»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9DFCD9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DF9FA67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B6941" w:rsidRPr="000942AB" w14:paraId="6CE3DA7A" w14:textId="77777777" w:rsidTr="00A11189">
        <w:trPr>
          <w:trHeight w:val="842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76BB193" w14:textId="18096ACB" w:rsidR="00BB6941" w:rsidRPr="000942AB" w:rsidRDefault="00A11189" w:rsidP="00BB694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65AFB08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Хореографический ансамбль «Reverdance»</w:t>
            </w:r>
          </w:p>
          <w:p w14:paraId="7B5D5525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>СЗИУ РАНХиГС</w:t>
            </w:r>
          </w:p>
          <w:p w14:paraId="4BB1760D" w14:textId="46985438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Галяува Арина Шамилевна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20AC010" w14:textId="00BB0FCF" w:rsidR="00BB6941" w:rsidRPr="000942AB" w:rsidRDefault="00BB6941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«Следи за собой»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7722DF" w14:textId="6C0534C8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2817EA1" w14:textId="4BEEAE4B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4B6C" w:rsidRPr="000942AB" w14:paraId="62F68AFF" w14:textId="77777777" w:rsidTr="00303503">
        <w:trPr>
          <w:trHeight w:val="551"/>
          <w:jc w:val="center"/>
        </w:trPr>
        <w:tc>
          <w:tcPr>
            <w:tcW w:w="11134" w:type="dxa"/>
            <w:gridSpan w:val="5"/>
            <w:shd w:val="clear" w:color="auto" w:fill="FFFFFF"/>
            <w:vAlign w:val="center"/>
          </w:tcPr>
          <w:p w14:paraId="5B4CEBB5" w14:textId="77777777" w:rsidR="00303503" w:rsidRDefault="00303503" w:rsidP="004F4B6C">
            <w:pPr>
              <w:jc w:val="center"/>
              <w:rPr>
                <w:rStyle w:val="140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FB5991" w14:textId="77777777" w:rsidR="00303503" w:rsidRDefault="00303503" w:rsidP="004F4B6C">
            <w:pPr>
              <w:jc w:val="center"/>
              <w:rPr>
                <w:rStyle w:val="140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8769E7" w14:textId="3F78AE5B" w:rsidR="004F4B6C" w:rsidRPr="000942AB" w:rsidRDefault="004F4B6C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Style w:val="140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Современный и уличный танец</w:t>
            </w:r>
          </w:p>
        </w:tc>
      </w:tr>
      <w:tr w:rsidR="00BB6941" w:rsidRPr="000942AB" w14:paraId="013C55F5" w14:textId="77777777" w:rsidTr="00A11189">
        <w:trPr>
          <w:trHeight w:val="97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AC77115" w14:textId="4AD4644C" w:rsidR="00BB6941" w:rsidRPr="000942AB" w:rsidRDefault="00A11189" w:rsidP="0030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4B44358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Банщиков Вячеслав</w:t>
            </w:r>
          </w:p>
          <w:p w14:paraId="2288739E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ГБОУ школа-интернат №1 Выборгского района</w:t>
            </w:r>
          </w:p>
          <w:p w14:paraId="4BDA1296" w14:textId="67C83668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r w:rsidRPr="00C7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Сергеевич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2149A0EF" w14:textId="77777777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20AFBF20" w14:textId="5721C84F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«Дело в кепке»</w:t>
            </w:r>
          </w:p>
          <w:p w14:paraId="0807D08C" w14:textId="11440159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D84C59" w14:textId="575B0DB9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AF5C2BB" w14:textId="49E736FE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941" w:rsidRPr="000942AB" w14:paraId="4E249AEF" w14:textId="77777777" w:rsidTr="00A11189">
        <w:trPr>
          <w:trHeight w:val="99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FE214AA" w14:textId="3950FAC4" w:rsidR="00BB6941" w:rsidRPr="000942AB" w:rsidRDefault="00A11189" w:rsidP="00303503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44F0DA9E" w14:textId="77777777" w:rsidR="00BB6941" w:rsidRPr="000942AB" w:rsidRDefault="00BB6941" w:rsidP="00BB6941">
            <w:pPr>
              <w:pStyle w:val="ac"/>
              <w:shd w:val="clear" w:color="auto" w:fill="FFFFFF"/>
              <w:spacing w:before="0" w:beforeAutospacing="0" w:after="0" w:afterAutospacing="0"/>
            </w:pPr>
            <w:r w:rsidRPr="000942AB">
              <w:rPr>
                <w:color w:val="000000"/>
              </w:rPr>
              <w:t>Команда «SCREAM»</w:t>
            </w:r>
          </w:p>
          <w:p w14:paraId="66FFABF9" w14:textId="77777777" w:rsidR="00BB6941" w:rsidRPr="000942AB" w:rsidRDefault="00BB6941" w:rsidP="00BB694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Шматкова Юлия Владимировна</w:t>
            </w:r>
          </w:p>
          <w:p w14:paraId="02BA3934" w14:textId="797561B8" w:rsidR="00BB6941" w:rsidRPr="000942AB" w:rsidRDefault="00BB6941" w:rsidP="00BB6941">
            <w:pPr>
              <w:pStyle w:val="ac"/>
              <w:shd w:val="clear" w:color="auto" w:fill="FFFFFF"/>
              <w:spacing w:before="0" w:beforeAutospacing="0" w:after="0" w:afterAutospacing="0"/>
            </w:pPr>
            <w:r w:rsidRPr="000942AB">
              <w:rPr>
                <w:color w:val="000000"/>
              </w:rPr>
              <w:t>СПБ ГБУ ПМЦ «Калининский» ПМК«Мужество»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78F47B2F" w14:textId="77777777" w:rsidR="00BB6941" w:rsidRPr="000942AB" w:rsidRDefault="00BB6941" w:rsidP="00BB002E">
            <w:pPr>
              <w:pStyle w:val="ac"/>
              <w:shd w:val="clear" w:color="auto" w:fill="FFFFFF"/>
              <w:spacing w:before="0" w:beforeAutospacing="0" w:after="0" w:afterAutospacing="0"/>
            </w:pPr>
            <w:r w:rsidRPr="000942AB">
              <w:rPr>
                <w:color w:val="000000"/>
              </w:rPr>
              <w:t> </w:t>
            </w:r>
          </w:p>
          <w:p w14:paraId="5626C1B2" w14:textId="3342DB6B" w:rsidR="00BB6941" w:rsidRPr="000942AB" w:rsidRDefault="00BB6941" w:rsidP="00BB002E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«BOYS»</w:t>
            </w:r>
          </w:p>
          <w:p w14:paraId="3D311EEA" w14:textId="27E19AD0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7BBDA1" w14:textId="5B2A465A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62680B6" w14:textId="46359BE5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941" w:rsidRPr="000942AB" w14:paraId="381D6EC3" w14:textId="77777777" w:rsidTr="00A11189">
        <w:trPr>
          <w:trHeight w:val="984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E495CC3" w14:textId="0B1BAC87" w:rsidR="00BB6941" w:rsidRPr="000942AB" w:rsidRDefault="00A11189" w:rsidP="0030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4" w:type="dxa"/>
            <w:shd w:val="clear" w:color="auto" w:fill="FFFFFF"/>
            <w:vAlign w:val="center"/>
          </w:tcPr>
          <w:p w14:paraId="58C668CA" w14:textId="77777777" w:rsidR="00BB6941" w:rsidRPr="000942AB" w:rsidRDefault="00BB6941" w:rsidP="00BB6941">
            <w:pPr>
              <w:pStyle w:val="ac"/>
              <w:spacing w:before="0" w:beforeAutospacing="0" w:after="0" w:afterAutospacing="0"/>
            </w:pPr>
            <w:r w:rsidRPr="000942AB">
              <w:rPr>
                <w:color w:val="000000"/>
              </w:rPr>
              <w:t>Танцевальный коллектив «Бит.сom» (2 группа)</w:t>
            </w:r>
          </w:p>
          <w:p w14:paraId="4EAEF2FC" w14:textId="77777777" w:rsidR="00BB6941" w:rsidRPr="000942AB" w:rsidRDefault="00BB6941" w:rsidP="00BB69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0942AB">
              <w:rPr>
                <w:color w:val="000000"/>
              </w:rPr>
              <w:t xml:space="preserve">Руководитель: </w:t>
            </w:r>
            <w:r w:rsidRPr="00C7694C">
              <w:rPr>
                <w:color w:val="000000"/>
              </w:rPr>
              <w:t>Занина Юлия Игоревна</w:t>
            </w:r>
          </w:p>
          <w:p w14:paraId="5AC00AF5" w14:textId="28AC9314" w:rsidR="00BB6941" w:rsidRPr="000942AB" w:rsidRDefault="00BB694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СПбГМТУ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4714D72" w14:textId="77777777" w:rsidR="00BB6941" w:rsidRPr="000942AB" w:rsidRDefault="00BB6941" w:rsidP="00BB002E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14:paraId="59B4CC3B" w14:textId="3F6798E4" w:rsidR="00BB6941" w:rsidRPr="000942AB" w:rsidRDefault="00BB6941" w:rsidP="00BB002E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– </w:t>
            </w:r>
            <w:r w:rsidRPr="000942AB">
              <w:rPr>
                <w:color w:val="000000"/>
              </w:rPr>
              <w:t>«Любовь»</w:t>
            </w:r>
          </w:p>
          <w:p w14:paraId="080BC7A8" w14:textId="77777777" w:rsidR="00BB6941" w:rsidRPr="000942AB" w:rsidRDefault="00BB6941" w:rsidP="00BB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F731CD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мин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43E610A" w14:textId="77777777" w:rsidR="00BB6941" w:rsidRPr="000942AB" w:rsidRDefault="00BB6941" w:rsidP="004F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14:paraId="654B1413" w14:textId="77777777" w:rsidR="00AD75B9" w:rsidRPr="000942AB" w:rsidRDefault="00AD75B9" w:rsidP="0048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D75B9" w:rsidRPr="000942AB" w:rsidSect="006A1AD2">
      <w:footerReference w:type="default" r:id="rId7"/>
      <w:pgSz w:w="11906" w:h="16838"/>
      <w:pgMar w:top="851" w:right="851" w:bottom="426" w:left="993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B464" w14:textId="77777777" w:rsidR="00483E55" w:rsidRDefault="00483E55" w:rsidP="008E2DA5">
      <w:pPr>
        <w:spacing w:after="0" w:line="240" w:lineRule="auto"/>
      </w:pPr>
      <w:r>
        <w:separator/>
      </w:r>
    </w:p>
  </w:endnote>
  <w:endnote w:type="continuationSeparator" w:id="0">
    <w:p w14:paraId="07B9153A" w14:textId="77777777" w:rsidR="00483E55" w:rsidRDefault="00483E55" w:rsidP="008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579713"/>
      <w:docPartObj>
        <w:docPartGallery w:val="Page Numbers (Bottom of Page)"/>
        <w:docPartUnique/>
      </w:docPartObj>
    </w:sdtPr>
    <w:sdtContent>
      <w:p w14:paraId="1B21E589" w14:textId="50B32DED" w:rsidR="00483E55" w:rsidRDefault="00483E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89">
          <w:rPr>
            <w:noProof/>
          </w:rPr>
          <w:t>8</w:t>
        </w:r>
        <w:r>
          <w:fldChar w:fldCharType="end"/>
        </w:r>
      </w:p>
    </w:sdtContent>
  </w:sdt>
  <w:p w14:paraId="7E6F699F" w14:textId="77777777" w:rsidR="00483E55" w:rsidRDefault="00483E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A615F" w14:textId="77777777" w:rsidR="00483E55" w:rsidRDefault="00483E55" w:rsidP="008E2DA5">
      <w:pPr>
        <w:spacing w:after="0" w:line="240" w:lineRule="auto"/>
      </w:pPr>
      <w:r>
        <w:separator/>
      </w:r>
    </w:p>
  </w:footnote>
  <w:footnote w:type="continuationSeparator" w:id="0">
    <w:p w14:paraId="48FF1910" w14:textId="77777777" w:rsidR="00483E55" w:rsidRDefault="00483E55" w:rsidP="008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6"/>
    <w:rsid w:val="0000128D"/>
    <w:rsid w:val="000046AB"/>
    <w:rsid w:val="000146EC"/>
    <w:rsid w:val="0001551D"/>
    <w:rsid w:val="00021716"/>
    <w:rsid w:val="0002276D"/>
    <w:rsid w:val="00026D93"/>
    <w:rsid w:val="00027055"/>
    <w:rsid w:val="00043AEA"/>
    <w:rsid w:val="00050814"/>
    <w:rsid w:val="0007298C"/>
    <w:rsid w:val="00073CDF"/>
    <w:rsid w:val="00074509"/>
    <w:rsid w:val="000746A6"/>
    <w:rsid w:val="00077F1E"/>
    <w:rsid w:val="0008677C"/>
    <w:rsid w:val="00090C8C"/>
    <w:rsid w:val="00092F02"/>
    <w:rsid w:val="000942AB"/>
    <w:rsid w:val="000945B7"/>
    <w:rsid w:val="000B4702"/>
    <w:rsid w:val="000B6381"/>
    <w:rsid w:val="000D346D"/>
    <w:rsid w:val="000E25D5"/>
    <w:rsid w:val="000F0DB2"/>
    <w:rsid w:val="000F227F"/>
    <w:rsid w:val="000F4402"/>
    <w:rsid w:val="0010055D"/>
    <w:rsid w:val="00105422"/>
    <w:rsid w:val="001066CD"/>
    <w:rsid w:val="00107E8B"/>
    <w:rsid w:val="00113C1C"/>
    <w:rsid w:val="001160BA"/>
    <w:rsid w:val="0012408F"/>
    <w:rsid w:val="00137662"/>
    <w:rsid w:val="00156CF2"/>
    <w:rsid w:val="001609FB"/>
    <w:rsid w:val="001710C7"/>
    <w:rsid w:val="00180DEF"/>
    <w:rsid w:val="001A6641"/>
    <w:rsid w:val="001B06BF"/>
    <w:rsid w:val="001B493A"/>
    <w:rsid w:val="001B5437"/>
    <w:rsid w:val="001B758D"/>
    <w:rsid w:val="001C3E35"/>
    <w:rsid w:val="001C7B88"/>
    <w:rsid w:val="001D38EC"/>
    <w:rsid w:val="001E4D41"/>
    <w:rsid w:val="001E5A68"/>
    <w:rsid w:val="001F7CF0"/>
    <w:rsid w:val="00201B27"/>
    <w:rsid w:val="002029E0"/>
    <w:rsid w:val="00204570"/>
    <w:rsid w:val="00206301"/>
    <w:rsid w:val="00210D8A"/>
    <w:rsid w:val="00222C3C"/>
    <w:rsid w:val="00223FB7"/>
    <w:rsid w:val="002417B5"/>
    <w:rsid w:val="00241D7C"/>
    <w:rsid w:val="00243979"/>
    <w:rsid w:val="00250795"/>
    <w:rsid w:val="00257066"/>
    <w:rsid w:val="00262EEB"/>
    <w:rsid w:val="00267F18"/>
    <w:rsid w:val="002742C1"/>
    <w:rsid w:val="002919D8"/>
    <w:rsid w:val="002937AD"/>
    <w:rsid w:val="002A0983"/>
    <w:rsid w:val="002A2954"/>
    <w:rsid w:val="002A622B"/>
    <w:rsid w:val="002A6668"/>
    <w:rsid w:val="002D59E6"/>
    <w:rsid w:val="002D6451"/>
    <w:rsid w:val="002D7965"/>
    <w:rsid w:val="002E1D19"/>
    <w:rsid w:val="002F0F1C"/>
    <w:rsid w:val="002F3D18"/>
    <w:rsid w:val="002F50F4"/>
    <w:rsid w:val="00303503"/>
    <w:rsid w:val="00304C5E"/>
    <w:rsid w:val="003070F2"/>
    <w:rsid w:val="00316C80"/>
    <w:rsid w:val="00335C3E"/>
    <w:rsid w:val="0033734D"/>
    <w:rsid w:val="00337AB5"/>
    <w:rsid w:val="00340CC1"/>
    <w:rsid w:val="003410FB"/>
    <w:rsid w:val="00350EDE"/>
    <w:rsid w:val="0035579D"/>
    <w:rsid w:val="00357F8D"/>
    <w:rsid w:val="00391A1B"/>
    <w:rsid w:val="003A0037"/>
    <w:rsid w:val="003B29F0"/>
    <w:rsid w:val="003B4561"/>
    <w:rsid w:val="003B730C"/>
    <w:rsid w:val="003C0B82"/>
    <w:rsid w:val="003C445C"/>
    <w:rsid w:val="003C79D8"/>
    <w:rsid w:val="003D5F0F"/>
    <w:rsid w:val="003F2B1B"/>
    <w:rsid w:val="003F70C9"/>
    <w:rsid w:val="003F76D5"/>
    <w:rsid w:val="00421CD3"/>
    <w:rsid w:val="00430EB9"/>
    <w:rsid w:val="004346D6"/>
    <w:rsid w:val="00434BF9"/>
    <w:rsid w:val="00443303"/>
    <w:rsid w:val="00473E94"/>
    <w:rsid w:val="004838B1"/>
    <w:rsid w:val="00483E55"/>
    <w:rsid w:val="00484D9F"/>
    <w:rsid w:val="00490D70"/>
    <w:rsid w:val="00492205"/>
    <w:rsid w:val="004A53E5"/>
    <w:rsid w:val="004B5D87"/>
    <w:rsid w:val="004C0EA9"/>
    <w:rsid w:val="004E3E6E"/>
    <w:rsid w:val="004E6A46"/>
    <w:rsid w:val="004E7793"/>
    <w:rsid w:val="004F4B6C"/>
    <w:rsid w:val="0050513E"/>
    <w:rsid w:val="00507F45"/>
    <w:rsid w:val="005126C0"/>
    <w:rsid w:val="005141C4"/>
    <w:rsid w:val="00516CD6"/>
    <w:rsid w:val="00520205"/>
    <w:rsid w:val="00540E88"/>
    <w:rsid w:val="00545A9D"/>
    <w:rsid w:val="00546796"/>
    <w:rsid w:val="00556CEB"/>
    <w:rsid w:val="00564BB2"/>
    <w:rsid w:val="00576FEC"/>
    <w:rsid w:val="00581D4D"/>
    <w:rsid w:val="00590658"/>
    <w:rsid w:val="005919E1"/>
    <w:rsid w:val="005946D9"/>
    <w:rsid w:val="005A23B0"/>
    <w:rsid w:val="005B125B"/>
    <w:rsid w:val="005B5CAB"/>
    <w:rsid w:val="005C2899"/>
    <w:rsid w:val="005C7CF0"/>
    <w:rsid w:val="005D4102"/>
    <w:rsid w:val="005D7912"/>
    <w:rsid w:val="005E7C8A"/>
    <w:rsid w:val="005F7BCF"/>
    <w:rsid w:val="00601F43"/>
    <w:rsid w:val="00603273"/>
    <w:rsid w:val="00620309"/>
    <w:rsid w:val="00624513"/>
    <w:rsid w:val="0064077E"/>
    <w:rsid w:val="0064093C"/>
    <w:rsid w:val="00642FF1"/>
    <w:rsid w:val="00650789"/>
    <w:rsid w:val="00650DFF"/>
    <w:rsid w:val="00652B6C"/>
    <w:rsid w:val="006559B2"/>
    <w:rsid w:val="00655AC4"/>
    <w:rsid w:val="00670B6E"/>
    <w:rsid w:val="0067483A"/>
    <w:rsid w:val="0069240F"/>
    <w:rsid w:val="006A1AD2"/>
    <w:rsid w:val="006A3F10"/>
    <w:rsid w:val="006A6D24"/>
    <w:rsid w:val="006C2437"/>
    <w:rsid w:val="006C407C"/>
    <w:rsid w:val="006C580E"/>
    <w:rsid w:val="006D1EDD"/>
    <w:rsid w:val="006E5B0A"/>
    <w:rsid w:val="006F0E04"/>
    <w:rsid w:val="0070237D"/>
    <w:rsid w:val="00703F61"/>
    <w:rsid w:val="007151B7"/>
    <w:rsid w:val="00721A6C"/>
    <w:rsid w:val="0072565A"/>
    <w:rsid w:val="00727DF0"/>
    <w:rsid w:val="00730372"/>
    <w:rsid w:val="0073052A"/>
    <w:rsid w:val="007355ED"/>
    <w:rsid w:val="0074120B"/>
    <w:rsid w:val="007512C4"/>
    <w:rsid w:val="007523D2"/>
    <w:rsid w:val="007557B2"/>
    <w:rsid w:val="00766810"/>
    <w:rsid w:val="007833E8"/>
    <w:rsid w:val="00791093"/>
    <w:rsid w:val="007911D5"/>
    <w:rsid w:val="00792A60"/>
    <w:rsid w:val="007978DC"/>
    <w:rsid w:val="007A2D52"/>
    <w:rsid w:val="007A42C9"/>
    <w:rsid w:val="007B0226"/>
    <w:rsid w:val="007B4954"/>
    <w:rsid w:val="007B6080"/>
    <w:rsid w:val="007C0413"/>
    <w:rsid w:val="007C5451"/>
    <w:rsid w:val="007C6361"/>
    <w:rsid w:val="007C74EA"/>
    <w:rsid w:val="007D23F2"/>
    <w:rsid w:val="007E32BB"/>
    <w:rsid w:val="007F1399"/>
    <w:rsid w:val="007F18B5"/>
    <w:rsid w:val="007F320A"/>
    <w:rsid w:val="00802AEB"/>
    <w:rsid w:val="00810993"/>
    <w:rsid w:val="00820406"/>
    <w:rsid w:val="00826B71"/>
    <w:rsid w:val="00834F20"/>
    <w:rsid w:val="008372C7"/>
    <w:rsid w:val="00856DC0"/>
    <w:rsid w:val="0086293C"/>
    <w:rsid w:val="00862A9D"/>
    <w:rsid w:val="008712D7"/>
    <w:rsid w:val="00871BBE"/>
    <w:rsid w:val="00875B28"/>
    <w:rsid w:val="008806B3"/>
    <w:rsid w:val="00880F16"/>
    <w:rsid w:val="00881897"/>
    <w:rsid w:val="0089244B"/>
    <w:rsid w:val="00892811"/>
    <w:rsid w:val="00893ED3"/>
    <w:rsid w:val="00895DF3"/>
    <w:rsid w:val="008B3123"/>
    <w:rsid w:val="008B5576"/>
    <w:rsid w:val="008C5878"/>
    <w:rsid w:val="008D2A23"/>
    <w:rsid w:val="008E2DA5"/>
    <w:rsid w:val="008E7ED9"/>
    <w:rsid w:val="008F0D79"/>
    <w:rsid w:val="008F45DF"/>
    <w:rsid w:val="00921C4B"/>
    <w:rsid w:val="00921C8C"/>
    <w:rsid w:val="00922464"/>
    <w:rsid w:val="00934E6E"/>
    <w:rsid w:val="00951A0B"/>
    <w:rsid w:val="00954702"/>
    <w:rsid w:val="00956B31"/>
    <w:rsid w:val="00963DAA"/>
    <w:rsid w:val="00972774"/>
    <w:rsid w:val="00973982"/>
    <w:rsid w:val="00976FAF"/>
    <w:rsid w:val="00984979"/>
    <w:rsid w:val="00996BF4"/>
    <w:rsid w:val="009A32BD"/>
    <w:rsid w:val="009B0275"/>
    <w:rsid w:val="009B36E7"/>
    <w:rsid w:val="009B6F33"/>
    <w:rsid w:val="009D21E6"/>
    <w:rsid w:val="009D4C56"/>
    <w:rsid w:val="009D680A"/>
    <w:rsid w:val="009E0485"/>
    <w:rsid w:val="009F2DD2"/>
    <w:rsid w:val="00A032C6"/>
    <w:rsid w:val="00A11189"/>
    <w:rsid w:val="00A123E9"/>
    <w:rsid w:val="00A130CB"/>
    <w:rsid w:val="00A145DE"/>
    <w:rsid w:val="00A14DE6"/>
    <w:rsid w:val="00A166CE"/>
    <w:rsid w:val="00A1741D"/>
    <w:rsid w:val="00A3141F"/>
    <w:rsid w:val="00A32B17"/>
    <w:rsid w:val="00A3355D"/>
    <w:rsid w:val="00A400CF"/>
    <w:rsid w:val="00A42F83"/>
    <w:rsid w:val="00A46BDA"/>
    <w:rsid w:val="00A50D24"/>
    <w:rsid w:val="00A55829"/>
    <w:rsid w:val="00A623F4"/>
    <w:rsid w:val="00A67185"/>
    <w:rsid w:val="00A675F6"/>
    <w:rsid w:val="00A67B67"/>
    <w:rsid w:val="00A82800"/>
    <w:rsid w:val="00A85265"/>
    <w:rsid w:val="00A92178"/>
    <w:rsid w:val="00A97A06"/>
    <w:rsid w:val="00AA093F"/>
    <w:rsid w:val="00AA6F95"/>
    <w:rsid w:val="00AB7340"/>
    <w:rsid w:val="00AC0557"/>
    <w:rsid w:val="00AC36BA"/>
    <w:rsid w:val="00AC6B3A"/>
    <w:rsid w:val="00AD034C"/>
    <w:rsid w:val="00AD2D69"/>
    <w:rsid w:val="00AD3008"/>
    <w:rsid w:val="00AD4BD0"/>
    <w:rsid w:val="00AD75B9"/>
    <w:rsid w:val="00AF16E7"/>
    <w:rsid w:val="00B00451"/>
    <w:rsid w:val="00B042D9"/>
    <w:rsid w:val="00B12300"/>
    <w:rsid w:val="00B1417A"/>
    <w:rsid w:val="00B24F3B"/>
    <w:rsid w:val="00B25AFB"/>
    <w:rsid w:val="00B3276E"/>
    <w:rsid w:val="00B44DB8"/>
    <w:rsid w:val="00B52506"/>
    <w:rsid w:val="00B52D0D"/>
    <w:rsid w:val="00B54D79"/>
    <w:rsid w:val="00B55F84"/>
    <w:rsid w:val="00B702C0"/>
    <w:rsid w:val="00B713FF"/>
    <w:rsid w:val="00B71645"/>
    <w:rsid w:val="00B72522"/>
    <w:rsid w:val="00B83439"/>
    <w:rsid w:val="00B84E97"/>
    <w:rsid w:val="00B85B2C"/>
    <w:rsid w:val="00B904E5"/>
    <w:rsid w:val="00B92E91"/>
    <w:rsid w:val="00B955EE"/>
    <w:rsid w:val="00B978E1"/>
    <w:rsid w:val="00BB002E"/>
    <w:rsid w:val="00BB1EF0"/>
    <w:rsid w:val="00BB25FE"/>
    <w:rsid w:val="00BB4C22"/>
    <w:rsid w:val="00BB6941"/>
    <w:rsid w:val="00BC01D3"/>
    <w:rsid w:val="00BC2057"/>
    <w:rsid w:val="00BD0EB9"/>
    <w:rsid w:val="00C1500E"/>
    <w:rsid w:val="00C17E1F"/>
    <w:rsid w:val="00C217DB"/>
    <w:rsid w:val="00C227EE"/>
    <w:rsid w:val="00C2425B"/>
    <w:rsid w:val="00C27C1D"/>
    <w:rsid w:val="00C303AF"/>
    <w:rsid w:val="00C32B60"/>
    <w:rsid w:val="00C4461C"/>
    <w:rsid w:val="00C50CB7"/>
    <w:rsid w:val="00C52C86"/>
    <w:rsid w:val="00C53297"/>
    <w:rsid w:val="00C56FFD"/>
    <w:rsid w:val="00C61866"/>
    <w:rsid w:val="00C619E1"/>
    <w:rsid w:val="00C71ED6"/>
    <w:rsid w:val="00C74F2B"/>
    <w:rsid w:val="00C7694C"/>
    <w:rsid w:val="00C85FFE"/>
    <w:rsid w:val="00C86F49"/>
    <w:rsid w:val="00C92009"/>
    <w:rsid w:val="00C94178"/>
    <w:rsid w:val="00C97E65"/>
    <w:rsid w:val="00CA11E5"/>
    <w:rsid w:val="00CA7F17"/>
    <w:rsid w:val="00CB007D"/>
    <w:rsid w:val="00CB387A"/>
    <w:rsid w:val="00CB45AA"/>
    <w:rsid w:val="00CB464C"/>
    <w:rsid w:val="00CC5E3F"/>
    <w:rsid w:val="00CC6269"/>
    <w:rsid w:val="00CE1884"/>
    <w:rsid w:val="00CE1A49"/>
    <w:rsid w:val="00CE5073"/>
    <w:rsid w:val="00CF75D3"/>
    <w:rsid w:val="00D006C6"/>
    <w:rsid w:val="00D02C22"/>
    <w:rsid w:val="00D05D9A"/>
    <w:rsid w:val="00D1208F"/>
    <w:rsid w:val="00D17261"/>
    <w:rsid w:val="00D23722"/>
    <w:rsid w:val="00D26640"/>
    <w:rsid w:val="00D44FC1"/>
    <w:rsid w:val="00D52A20"/>
    <w:rsid w:val="00D53320"/>
    <w:rsid w:val="00D6602C"/>
    <w:rsid w:val="00D74233"/>
    <w:rsid w:val="00D74D7B"/>
    <w:rsid w:val="00D7692C"/>
    <w:rsid w:val="00D77D32"/>
    <w:rsid w:val="00D81687"/>
    <w:rsid w:val="00D974E4"/>
    <w:rsid w:val="00D97F6C"/>
    <w:rsid w:val="00DA2353"/>
    <w:rsid w:val="00DB5219"/>
    <w:rsid w:val="00DD069F"/>
    <w:rsid w:val="00DD22E5"/>
    <w:rsid w:val="00DF0BD8"/>
    <w:rsid w:val="00DF1839"/>
    <w:rsid w:val="00E07F86"/>
    <w:rsid w:val="00E40CFE"/>
    <w:rsid w:val="00E51569"/>
    <w:rsid w:val="00E67116"/>
    <w:rsid w:val="00E74E12"/>
    <w:rsid w:val="00E81F64"/>
    <w:rsid w:val="00E93CA6"/>
    <w:rsid w:val="00EB4F3D"/>
    <w:rsid w:val="00EB6280"/>
    <w:rsid w:val="00ED4130"/>
    <w:rsid w:val="00ED51CB"/>
    <w:rsid w:val="00ED6D63"/>
    <w:rsid w:val="00ED7C44"/>
    <w:rsid w:val="00EE0BA2"/>
    <w:rsid w:val="00EE26D1"/>
    <w:rsid w:val="00EE4C3F"/>
    <w:rsid w:val="00EE5140"/>
    <w:rsid w:val="00F01A41"/>
    <w:rsid w:val="00F02965"/>
    <w:rsid w:val="00F0709D"/>
    <w:rsid w:val="00F07C1A"/>
    <w:rsid w:val="00F23E18"/>
    <w:rsid w:val="00F34646"/>
    <w:rsid w:val="00F44917"/>
    <w:rsid w:val="00F46CB4"/>
    <w:rsid w:val="00F5136F"/>
    <w:rsid w:val="00F763A1"/>
    <w:rsid w:val="00F77B4E"/>
    <w:rsid w:val="00F80944"/>
    <w:rsid w:val="00F81F9F"/>
    <w:rsid w:val="00F906AC"/>
    <w:rsid w:val="00F90C02"/>
    <w:rsid w:val="00FB343D"/>
    <w:rsid w:val="00FB691E"/>
    <w:rsid w:val="00FB756B"/>
    <w:rsid w:val="00FB778D"/>
    <w:rsid w:val="00FC3CDE"/>
    <w:rsid w:val="00FC4B1B"/>
    <w:rsid w:val="00FC5FD0"/>
    <w:rsid w:val="00FD1114"/>
    <w:rsid w:val="00FD76F2"/>
    <w:rsid w:val="00FE0F69"/>
    <w:rsid w:val="00FE1B7E"/>
    <w:rsid w:val="00FE55C7"/>
    <w:rsid w:val="00FE67FA"/>
    <w:rsid w:val="00FE6E16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F1B"/>
  <w15:docId w15:val="{33149440-1FAC-4033-85C6-B34FAB6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85"/>
  </w:style>
  <w:style w:type="paragraph" w:styleId="1">
    <w:name w:val="heading 1"/>
    <w:basedOn w:val="a"/>
    <w:link w:val="10"/>
    <w:uiPriority w:val="9"/>
    <w:qFormat/>
    <w:rsid w:val="00F8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D0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4120B"/>
    <w:rPr>
      <w:b/>
      <w:bCs/>
    </w:rPr>
  </w:style>
  <w:style w:type="paragraph" w:styleId="a6">
    <w:name w:val="header"/>
    <w:basedOn w:val="a"/>
    <w:link w:val="a7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DA5"/>
  </w:style>
  <w:style w:type="paragraph" w:styleId="a8">
    <w:name w:val="footer"/>
    <w:basedOn w:val="a"/>
    <w:link w:val="a9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DA5"/>
  </w:style>
  <w:style w:type="paragraph" w:styleId="aa">
    <w:name w:val="Balloon Text"/>
    <w:basedOn w:val="a"/>
    <w:link w:val="ab"/>
    <w:uiPriority w:val="99"/>
    <w:semiHidden/>
    <w:unhideWhenUsed/>
    <w:rsid w:val="0043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B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2255,bqiaagaaeyqcaaagiaiaaapzbqaabqegaaaaaaaaaaaaaaaaaaaaaaaaaaaaaaaaaaaaaaaaaaaaaaaaaaaaaaaaaaaaaaaaaaaaaaaaaaaaaaaaaaaaaaaaaaaaaaaaaaaaaaaaaaaaaaaaaaaaaaaaaaaaaaaaaaaaaaaaaaaaaaaaaaaaaaaaaaaaaaaaaaaaaaaaaaaaaaaaaaaaaaaaaaaaaaaaaaaaaaaa"/>
    <w:basedOn w:val="a"/>
    <w:rsid w:val="0012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2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9">
    <w:name w:val="1409"/>
    <w:aliases w:val="bqiaagaaeyqcaaagiaiaaapobaaabfyeaaaaaaaaaaaaaaaaaaaaaaaaaaaaaaaaaaaaaaaaaaaaaaaaaaaaaaaaaaaaaaaaaaaaaaaaaaaaaaaaaaaaaaaaaaaaaaaaaaaaaaaaaaaaaaaaaaaaaaaaaaaaaaaaaaaaaaaaaaaaaaaaaaaaaaaaaaaaaaaaaaaaaaaaaaaaaaaaaaaaaaaaaaaaaaaaaaaaaaaa"/>
    <w:basedOn w:val="a0"/>
    <w:rsid w:val="00A1741D"/>
  </w:style>
  <w:style w:type="character" w:customStyle="1" w:styleId="1430">
    <w:name w:val="1430"/>
    <w:aliases w:val="bqiaagaaeyqcaaagiaiaaap9baaabqsfaaaaaaaaaaaaaaaaaaaaaaaaaaaaaaaaaaaaaaaaaaaaaaaaaaaaaaaaaaaaaaaaaaaaaaaaaaaaaaaaaaaaaaaaaaaaaaaaaaaaaaaaaaaaaaaaaaaaaaaaaaaaaaaaaaaaaaaaaaaaaaaaaaaaaaaaaaaaaaaaaaaaaaaaaaaaaaaaaaaaaaaaaaaaaaaaaaaaaaaa"/>
    <w:basedOn w:val="a0"/>
    <w:rsid w:val="0064093C"/>
  </w:style>
  <w:style w:type="character" w:customStyle="1" w:styleId="1411">
    <w:name w:val="1411"/>
    <w:aliases w:val="bqiaagaaeyqcaaagiaiaaapqbaaabfgeaaaaaaaaaaaaaaaaaaaaaaaaaaaaaaaaaaaaaaaaaaaaaaaaaaaaaaaaaaaaaaaaaaaaaaaaaaaaaaaaaaaaaaaaaaaaaaaaaaaaaaaaaaaaaaaaaaaaaaaaaaaaaaaaaaaaaaaaaaaaaaaaaaaaaaaaaaaaaaaaaaaaaaaaaaaaaaaaaaaaaaaaaaaaaaaaaaaaaaaa"/>
    <w:basedOn w:val="a0"/>
    <w:rsid w:val="00FC3CDE"/>
  </w:style>
  <w:style w:type="character" w:customStyle="1" w:styleId="1385">
    <w:name w:val="1385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FC3CDE"/>
  </w:style>
  <w:style w:type="character" w:customStyle="1" w:styleId="1241">
    <w:name w:val="1241"/>
    <w:aliases w:val="bqiaagaaeyqcaaagiaiaaanabaaabu4eaaaaaaaaaaaaaaaaaaaaaaaaaaaaaaaaaaaaaaaaaaaaaaaaaaaaaaaaaaaaaaaaaaaaaaaaaaaaaaaaaaaaaaaaaaaaaaaaaaaaaaaaaaaaaaaaaaaaaaaaaaaaaaaaaaaaaaaaaaaaaaaaaaaaaaaaaaaaaaaaaaaaaaaaaaaaaaaaaaaaaaaaaaaaaaaaaaaaaaaa"/>
    <w:basedOn w:val="a0"/>
    <w:rsid w:val="008372C7"/>
  </w:style>
  <w:style w:type="character" w:customStyle="1" w:styleId="1215">
    <w:name w:val="1215"/>
    <w:aliases w:val="bqiaagaaeyqcaaagiaiaaammbaaabtqeaaaaaaaaaaaaaaaaaaaaaaaaaaaaaaaaaaaaaaaaaaaaaaaaaaaaaaaaaaaaaaaaaaaaaaaaaaaaaaaaaaaaaaaaaaaaaaaaaaaaaaaaaaaaaaaaaaaaaaaaaaaaaaaaaaaaaaaaaaaaaaaaaaaaaaaaaaaaaaaaaaaaaaaaaaaaaaaaaaaaaaaaaaaaaaaaaaaaaaaa"/>
    <w:basedOn w:val="a0"/>
    <w:rsid w:val="001B06BF"/>
  </w:style>
  <w:style w:type="character" w:customStyle="1" w:styleId="1224">
    <w:name w:val="1224"/>
    <w:aliases w:val="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972774"/>
  </w:style>
  <w:style w:type="character" w:customStyle="1" w:styleId="1274">
    <w:name w:val="1274"/>
    <w:aliases w:val="bqiaagaaeyqcaaagiaiaaanhbaaabw8eaaaaaaaaaaaaaaaaaaaaaaaaaaaaaaaaaaaaaaaaaaaaaaaaaaaaaaaaaaaaaaaaaaaaaaaaaaaaaaaaaaaaaaaaaaaaaaaaaaaaaaaaaaaaaaaaaaaaaaaaaaaaaaaaaaaaaaaaaaaaaaaaaaaaaaaaaaaaaaaaaaaaaaaaaaaaaaaaaaaaaaaaaaaaaaaaaaaaaaaa"/>
    <w:basedOn w:val="a0"/>
    <w:rsid w:val="00972774"/>
  </w:style>
  <w:style w:type="character" w:customStyle="1" w:styleId="1418">
    <w:name w:val="1418"/>
    <w:aliases w:val="bqiaagaaeyqcaaagiaiaaapxbaaabf8eaaaaaaaaaaaaaaaaaaaaaaaaaaaaaaaaaaaaaaaaaaaaaaaaaaaaaaaaaaaaaaaaaaaaaaaaaaaaaaaaaaaaaaaaaaaaaaaaaaaaaaaaaaaaaaaaaaaaaaaaaaaaaaaaaaaaaaaaaaaaaaaaaaaaaaaaaaaaaaaaaaaaaaaaaaaaaaaaaaaaaaaaaaaaaaaaaaaaaaaa"/>
    <w:basedOn w:val="a0"/>
    <w:rsid w:val="000945B7"/>
  </w:style>
  <w:style w:type="character" w:styleId="ad">
    <w:name w:val="annotation reference"/>
    <w:basedOn w:val="a0"/>
    <w:uiPriority w:val="99"/>
    <w:semiHidden/>
    <w:unhideWhenUsed/>
    <w:rsid w:val="003035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350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350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50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3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2A30-1024-4357-97E1-7C2E548C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15574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67</cp:revision>
  <cp:lastPrinted>2023-03-21T08:25:00Z</cp:lastPrinted>
  <dcterms:created xsi:type="dcterms:W3CDTF">2020-03-02T17:59:00Z</dcterms:created>
  <dcterms:modified xsi:type="dcterms:W3CDTF">2023-03-21T15:33:00Z</dcterms:modified>
</cp:coreProperties>
</file>